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4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326"/>
        <w:gridCol w:w="1793"/>
        <w:gridCol w:w="49"/>
        <w:gridCol w:w="1707"/>
        <w:gridCol w:w="370"/>
        <w:gridCol w:w="1484"/>
        <w:gridCol w:w="76"/>
        <w:gridCol w:w="1559"/>
        <w:gridCol w:w="1418"/>
      </w:tblGrid>
      <w:tr w:rsidR="00437AB1" w:rsidTr="00CB7E9D">
        <w:trPr>
          <w:trHeight w:val="826"/>
        </w:trPr>
        <w:tc>
          <w:tcPr>
            <w:tcW w:w="54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7AB1" w:rsidRDefault="00437AB1"/>
        </w:tc>
        <w:tc>
          <w:tcPr>
            <w:tcW w:w="49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37AB1" w:rsidRDefault="00437AB1" w:rsidP="00AA0558">
            <w:pPr>
              <w:ind w:left="708"/>
            </w:pPr>
            <w:bookmarkStart w:id="0" w:name="_GoBack"/>
            <w:bookmarkEnd w:id="0"/>
          </w:p>
        </w:tc>
      </w:tr>
      <w:tr w:rsidR="00437AB1" w:rsidTr="00CB7E9D">
        <w:tc>
          <w:tcPr>
            <w:tcW w:w="18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B1" w:rsidRDefault="00437AB1"/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B1" w:rsidRDefault="00437AB1"/>
        </w:tc>
        <w:tc>
          <w:tcPr>
            <w:tcW w:w="1707" w:type="dxa"/>
            <w:tcBorders>
              <w:top w:val="nil"/>
              <w:left w:val="nil"/>
              <w:bottom w:val="nil"/>
              <w:right w:val="nil"/>
            </w:tcBorders>
          </w:tcPr>
          <w:p w:rsidR="00437AB1" w:rsidRDefault="00437AB1"/>
        </w:tc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AB1" w:rsidRDefault="00437AB1"/>
        </w:tc>
        <w:tc>
          <w:tcPr>
            <w:tcW w:w="30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7AB1" w:rsidRDefault="00437AB1"/>
        </w:tc>
      </w:tr>
      <w:tr w:rsidR="00437AB1" w:rsidTr="00CB7E9D">
        <w:trPr>
          <w:trHeight w:val="552"/>
        </w:trPr>
        <w:tc>
          <w:tcPr>
            <w:tcW w:w="10349" w:type="dxa"/>
            <w:gridSpan w:val="10"/>
            <w:tcBorders>
              <w:top w:val="nil"/>
              <w:left w:val="nil"/>
              <w:right w:val="nil"/>
            </w:tcBorders>
          </w:tcPr>
          <w:p w:rsidR="00437AB1" w:rsidRDefault="00437AB1" w:rsidP="00437AB1">
            <w:pPr>
              <w:jc w:val="center"/>
              <w:rPr>
                <w:b/>
                <w:sz w:val="32"/>
                <w:szCs w:val="32"/>
              </w:rPr>
            </w:pPr>
            <w:r w:rsidRPr="00437AB1">
              <w:rPr>
                <w:b/>
                <w:sz w:val="32"/>
                <w:szCs w:val="32"/>
              </w:rPr>
              <w:t>Г</w:t>
            </w:r>
            <w:r>
              <w:rPr>
                <w:b/>
                <w:sz w:val="32"/>
                <w:szCs w:val="32"/>
              </w:rPr>
              <w:t>р</w:t>
            </w:r>
            <w:r w:rsidRPr="00437AB1">
              <w:rPr>
                <w:b/>
                <w:sz w:val="32"/>
                <w:szCs w:val="32"/>
              </w:rPr>
              <w:t xml:space="preserve">афик проведения консультаций преподавателями </w:t>
            </w:r>
            <w:r w:rsidR="002E7891">
              <w:rPr>
                <w:b/>
                <w:sz w:val="32"/>
                <w:szCs w:val="32"/>
              </w:rPr>
              <w:t xml:space="preserve"> колледжа</w:t>
            </w:r>
          </w:p>
          <w:p w:rsidR="00437AB1" w:rsidRDefault="00CD1BDC" w:rsidP="00CD1BD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заочном отделении</w:t>
            </w:r>
          </w:p>
          <w:p w:rsidR="00CD1BDC" w:rsidRPr="00437AB1" w:rsidRDefault="00CD1BDC" w:rsidP="00CD1BDC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30F25" w:rsidTr="00CB7E9D">
        <w:tc>
          <w:tcPr>
            <w:tcW w:w="3686" w:type="dxa"/>
            <w:gridSpan w:val="3"/>
            <w:vAlign w:val="center"/>
          </w:tcPr>
          <w:p w:rsidR="00437AB1" w:rsidRPr="00437AB1" w:rsidRDefault="00437AB1" w:rsidP="00437AB1">
            <w:pPr>
              <w:jc w:val="center"/>
              <w:rPr>
                <w:b/>
              </w:rPr>
            </w:pPr>
            <w:r w:rsidRPr="00437AB1">
              <w:rPr>
                <w:b/>
              </w:rPr>
              <w:t>Дисциплина</w:t>
            </w:r>
          </w:p>
        </w:tc>
        <w:tc>
          <w:tcPr>
            <w:tcW w:w="2126" w:type="dxa"/>
            <w:gridSpan w:val="3"/>
            <w:vAlign w:val="center"/>
          </w:tcPr>
          <w:p w:rsidR="00437AB1" w:rsidRPr="00437AB1" w:rsidRDefault="00437AB1" w:rsidP="00437AB1">
            <w:pPr>
              <w:jc w:val="center"/>
              <w:rPr>
                <w:b/>
              </w:rPr>
            </w:pPr>
            <w:r w:rsidRPr="00437AB1">
              <w:rPr>
                <w:b/>
              </w:rPr>
              <w:t>Преподаватель</w:t>
            </w:r>
          </w:p>
        </w:tc>
        <w:tc>
          <w:tcPr>
            <w:tcW w:w="1560" w:type="dxa"/>
            <w:gridSpan w:val="2"/>
            <w:vAlign w:val="center"/>
          </w:tcPr>
          <w:p w:rsidR="00437AB1" w:rsidRPr="00437AB1" w:rsidRDefault="00437AB1" w:rsidP="00437AB1">
            <w:pPr>
              <w:jc w:val="center"/>
              <w:rPr>
                <w:b/>
              </w:rPr>
            </w:pPr>
            <w:r w:rsidRPr="00437AB1">
              <w:rPr>
                <w:b/>
              </w:rPr>
              <w:t>День недели</w:t>
            </w:r>
          </w:p>
        </w:tc>
        <w:tc>
          <w:tcPr>
            <w:tcW w:w="1559" w:type="dxa"/>
            <w:vAlign w:val="center"/>
          </w:tcPr>
          <w:p w:rsidR="00437AB1" w:rsidRPr="00437AB1" w:rsidRDefault="00437AB1" w:rsidP="00437AB1">
            <w:pPr>
              <w:jc w:val="center"/>
              <w:rPr>
                <w:b/>
              </w:rPr>
            </w:pPr>
            <w:r w:rsidRPr="00437AB1">
              <w:rPr>
                <w:b/>
              </w:rPr>
              <w:t>Время проведения</w:t>
            </w:r>
          </w:p>
        </w:tc>
        <w:tc>
          <w:tcPr>
            <w:tcW w:w="1418" w:type="dxa"/>
            <w:vAlign w:val="center"/>
          </w:tcPr>
          <w:p w:rsidR="00437AB1" w:rsidRPr="00437AB1" w:rsidRDefault="00437AB1" w:rsidP="00437AB1">
            <w:pPr>
              <w:jc w:val="center"/>
              <w:rPr>
                <w:b/>
              </w:rPr>
            </w:pPr>
            <w:r w:rsidRPr="00437AB1">
              <w:rPr>
                <w:b/>
              </w:rPr>
              <w:t>Аудитория</w:t>
            </w:r>
          </w:p>
        </w:tc>
      </w:tr>
      <w:tr w:rsidR="006D1F6D" w:rsidTr="00CB7E9D">
        <w:tc>
          <w:tcPr>
            <w:tcW w:w="567" w:type="dxa"/>
          </w:tcPr>
          <w:p w:rsidR="00437AB1" w:rsidRPr="00CD1BDC" w:rsidRDefault="00437AB1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1.</w:t>
            </w:r>
          </w:p>
        </w:tc>
        <w:tc>
          <w:tcPr>
            <w:tcW w:w="3119" w:type="dxa"/>
            <w:gridSpan w:val="2"/>
          </w:tcPr>
          <w:p w:rsidR="00437AB1" w:rsidRPr="00CD1BDC" w:rsidRDefault="00437AB1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Основы философии</w:t>
            </w:r>
          </w:p>
        </w:tc>
        <w:tc>
          <w:tcPr>
            <w:tcW w:w="2126" w:type="dxa"/>
            <w:gridSpan w:val="3"/>
          </w:tcPr>
          <w:p w:rsidR="00437AB1" w:rsidRPr="00CD1BDC" w:rsidRDefault="00437AB1" w:rsidP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Ковальчук Д.Л.</w:t>
            </w:r>
          </w:p>
        </w:tc>
        <w:tc>
          <w:tcPr>
            <w:tcW w:w="1560" w:type="dxa"/>
            <w:gridSpan w:val="2"/>
          </w:tcPr>
          <w:p w:rsidR="00437AB1" w:rsidRPr="00CD1BDC" w:rsidRDefault="00306A1E" w:rsidP="00CB7E9D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четверг</w:t>
            </w:r>
          </w:p>
        </w:tc>
        <w:tc>
          <w:tcPr>
            <w:tcW w:w="1559" w:type="dxa"/>
          </w:tcPr>
          <w:p w:rsidR="00437AB1" w:rsidRPr="00CD1BDC" w:rsidRDefault="001F0164" w:rsidP="00CB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</w:t>
            </w:r>
          </w:p>
        </w:tc>
        <w:tc>
          <w:tcPr>
            <w:tcW w:w="1418" w:type="dxa"/>
          </w:tcPr>
          <w:p w:rsidR="00437AB1" w:rsidRPr="00CD1BDC" w:rsidRDefault="00306A1E" w:rsidP="00306A1E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84</w:t>
            </w:r>
          </w:p>
        </w:tc>
      </w:tr>
      <w:tr w:rsidR="006D1F6D" w:rsidTr="00CB7E9D">
        <w:tc>
          <w:tcPr>
            <w:tcW w:w="567" w:type="dxa"/>
          </w:tcPr>
          <w:p w:rsidR="00437AB1" w:rsidRPr="00CD1BDC" w:rsidRDefault="00306A1E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2.</w:t>
            </w:r>
          </w:p>
        </w:tc>
        <w:tc>
          <w:tcPr>
            <w:tcW w:w="3119" w:type="dxa"/>
            <w:gridSpan w:val="2"/>
          </w:tcPr>
          <w:p w:rsidR="00437AB1" w:rsidRPr="00CD1BDC" w:rsidRDefault="00306A1E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Основы права</w:t>
            </w:r>
          </w:p>
        </w:tc>
        <w:tc>
          <w:tcPr>
            <w:tcW w:w="2126" w:type="dxa"/>
            <w:gridSpan w:val="3"/>
          </w:tcPr>
          <w:p w:rsidR="00437AB1" w:rsidRPr="00CD1BDC" w:rsidRDefault="00306A1E" w:rsidP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Жуковская Ж.Т.</w:t>
            </w:r>
          </w:p>
        </w:tc>
        <w:tc>
          <w:tcPr>
            <w:tcW w:w="1560" w:type="dxa"/>
            <w:gridSpan w:val="2"/>
          </w:tcPr>
          <w:p w:rsidR="00437AB1" w:rsidRPr="00CD1BDC" w:rsidRDefault="00306A1E" w:rsidP="00CB7E9D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</w:tcPr>
          <w:p w:rsidR="00437AB1" w:rsidRPr="00CD1BDC" w:rsidRDefault="00306A1E" w:rsidP="00CB7E9D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</w:tcPr>
          <w:p w:rsidR="00437AB1" w:rsidRPr="00CD1BDC" w:rsidRDefault="00306A1E" w:rsidP="00306A1E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60</w:t>
            </w:r>
          </w:p>
        </w:tc>
      </w:tr>
      <w:tr w:rsidR="00886955" w:rsidTr="00CB7E9D">
        <w:trPr>
          <w:trHeight w:val="311"/>
        </w:trPr>
        <w:tc>
          <w:tcPr>
            <w:tcW w:w="567" w:type="dxa"/>
            <w:vMerge w:val="restart"/>
          </w:tcPr>
          <w:p w:rsidR="00886955" w:rsidRPr="00CD1BDC" w:rsidRDefault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3.</w:t>
            </w:r>
          </w:p>
        </w:tc>
        <w:tc>
          <w:tcPr>
            <w:tcW w:w="3119" w:type="dxa"/>
            <w:gridSpan w:val="2"/>
            <w:vMerge w:val="restart"/>
          </w:tcPr>
          <w:p w:rsidR="00886955" w:rsidRPr="00CD1BDC" w:rsidRDefault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Основы социологии и политологии</w:t>
            </w:r>
          </w:p>
        </w:tc>
        <w:tc>
          <w:tcPr>
            <w:tcW w:w="2126" w:type="dxa"/>
            <w:gridSpan w:val="3"/>
            <w:vAlign w:val="center"/>
          </w:tcPr>
          <w:p w:rsidR="00886955" w:rsidRPr="00CD1BDC" w:rsidRDefault="00886955" w:rsidP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Жуковская Ж.Т.</w:t>
            </w:r>
          </w:p>
        </w:tc>
        <w:tc>
          <w:tcPr>
            <w:tcW w:w="1560" w:type="dxa"/>
            <w:gridSpan w:val="2"/>
            <w:vAlign w:val="center"/>
          </w:tcPr>
          <w:p w:rsidR="00886955" w:rsidRPr="00CD1BDC" w:rsidRDefault="00886955" w:rsidP="00CB7E9D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886955" w:rsidRPr="00CD1BDC" w:rsidRDefault="00886955" w:rsidP="00CB7E9D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  <w:vAlign w:val="center"/>
          </w:tcPr>
          <w:p w:rsidR="00886955" w:rsidRPr="00CD1BDC" w:rsidRDefault="00886955" w:rsidP="00306A1E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60</w:t>
            </w:r>
          </w:p>
        </w:tc>
      </w:tr>
      <w:tr w:rsidR="00886955" w:rsidTr="00CB7E9D">
        <w:trPr>
          <w:trHeight w:val="165"/>
        </w:trPr>
        <w:tc>
          <w:tcPr>
            <w:tcW w:w="567" w:type="dxa"/>
            <w:vMerge/>
          </w:tcPr>
          <w:p w:rsidR="00886955" w:rsidRPr="00CD1BDC" w:rsidRDefault="00886955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886955" w:rsidRPr="00CD1BDC" w:rsidRDefault="00886955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886955" w:rsidRPr="00CD1BDC" w:rsidRDefault="00886955" w:rsidP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Ковальчук Д.Л.</w:t>
            </w:r>
          </w:p>
        </w:tc>
        <w:tc>
          <w:tcPr>
            <w:tcW w:w="1560" w:type="dxa"/>
            <w:gridSpan w:val="2"/>
          </w:tcPr>
          <w:p w:rsidR="00886955" w:rsidRPr="00CD1BDC" w:rsidRDefault="00886955" w:rsidP="00CB7E9D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четверг</w:t>
            </w:r>
          </w:p>
        </w:tc>
        <w:tc>
          <w:tcPr>
            <w:tcW w:w="1559" w:type="dxa"/>
          </w:tcPr>
          <w:p w:rsidR="00886955" w:rsidRPr="00CD1BDC" w:rsidRDefault="001F0164" w:rsidP="00CB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16.15</w:t>
            </w:r>
          </w:p>
        </w:tc>
        <w:tc>
          <w:tcPr>
            <w:tcW w:w="1418" w:type="dxa"/>
          </w:tcPr>
          <w:p w:rsidR="00886955" w:rsidRPr="00CD1BDC" w:rsidRDefault="00886955" w:rsidP="00BB52BA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84</w:t>
            </w:r>
          </w:p>
        </w:tc>
      </w:tr>
      <w:tr w:rsidR="006D1F6D" w:rsidTr="00CB7E9D">
        <w:tc>
          <w:tcPr>
            <w:tcW w:w="567" w:type="dxa"/>
          </w:tcPr>
          <w:p w:rsidR="00886955" w:rsidRPr="00CD1BDC" w:rsidRDefault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4.</w:t>
            </w:r>
          </w:p>
        </w:tc>
        <w:tc>
          <w:tcPr>
            <w:tcW w:w="3119" w:type="dxa"/>
            <w:gridSpan w:val="2"/>
          </w:tcPr>
          <w:p w:rsidR="00886955" w:rsidRPr="00CD1BDC" w:rsidRDefault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Правовое обеспечение коммерческой деятельности</w:t>
            </w:r>
          </w:p>
        </w:tc>
        <w:tc>
          <w:tcPr>
            <w:tcW w:w="2126" w:type="dxa"/>
            <w:gridSpan w:val="3"/>
            <w:vAlign w:val="center"/>
          </w:tcPr>
          <w:p w:rsidR="00886955" w:rsidRPr="00CD1BDC" w:rsidRDefault="00886955" w:rsidP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Жуковская Ж.Т.</w:t>
            </w:r>
          </w:p>
        </w:tc>
        <w:tc>
          <w:tcPr>
            <w:tcW w:w="1560" w:type="dxa"/>
            <w:gridSpan w:val="2"/>
            <w:vAlign w:val="center"/>
          </w:tcPr>
          <w:p w:rsidR="00886955" w:rsidRPr="00CD1BDC" w:rsidRDefault="00886955" w:rsidP="00CB7E9D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886955" w:rsidRPr="00CD1BDC" w:rsidRDefault="00886955" w:rsidP="00CB7E9D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  <w:vAlign w:val="center"/>
          </w:tcPr>
          <w:p w:rsidR="00886955" w:rsidRPr="00CD1BDC" w:rsidRDefault="00886955" w:rsidP="00306A1E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60</w:t>
            </w:r>
          </w:p>
        </w:tc>
      </w:tr>
      <w:tr w:rsidR="006D1F6D" w:rsidTr="00CB7E9D">
        <w:tc>
          <w:tcPr>
            <w:tcW w:w="567" w:type="dxa"/>
          </w:tcPr>
          <w:p w:rsidR="00886955" w:rsidRPr="00CD1BDC" w:rsidRDefault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5.</w:t>
            </w:r>
          </w:p>
        </w:tc>
        <w:tc>
          <w:tcPr>
            <w:tcW w:w="3119" w:type="dxa"/>
            <w:gridSpan w:val="2"/>
          </w:tcPr>
          <w:p w:rsidR="00886955" w:rsidRPr="00CD1BDC" w:rsidRDefault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Правовые основы деятельности банков</w:t>
            </w:r>
          </w:p>
        </w:tc>
        <w:tc>
          <w:tcPr>
            <w:tcW w:w="2126" w:type="dxa"/>
            <w:gridSpan w:val="3"/>
            <w:vAlign w:val="center"/>
          </w:tcPr>
          <w:p w:rsidR="00886955" w:rsidRPr="00CD1BDC" w:rsidRDefault="00886955" w:rsidP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Жуковская Ж.Т.</w:t>
            </w:r>
          </w:p>
        </w:tc>
        <w:tc>
          <w:tcPr>
            <w:tcW w:w="1560" w:type="dxa"/>
            <w:gridSpan w:val="2"/>
            <w:vAlign w:val="center"/>
          </w:tcPr>
          <w:p w:rsidR="00886955" w:rsidRPr="00CD1BDC" w:rsidRDefault="00886955" w:rsidP="00CB7E9D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886955" w:rsidRPr="00CD1BDC" w:rsidRDefault="00886955" w:rsidP="00CB7E9D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  <w:vAlign w:val="center"/>
          </w:tcPr>
          <w:p w:rsidR="00886955" w:rsidRPr="00CD1BDC" w:rsidRDefault="00886955" w:rsidP="00886955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60</w:t>
            </w:r>
          </w:p>
        </w:tc>
      </w:tr>
      <w:tr w:rsidR="006D1F6D" w:rsidTr="00CB7E9D">
        <w:tc>
          <w:tcPr>
            <w:tcW w:w="567" w:type="dxa"/>
          </w:tcPr>
          <w:p w:rsidR="00886955" w:rsidRPr="00CD1BDC" w:rsidRDefault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6.</w:t>
            </w:r>
          </w:p>
        </w:tc>
        <w:tc>
          <w:tcPr>
            <w:tcW w:w="3119" w:type="dxa"/>
            <w:gridSpan w:val="2"/>
          </w:tcPr>
          <w:p w:rsidR="00886955" w:rsidRPr="00CD1BDC" w:rsidRDefault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Психология и этика деловых отношений</w:t>
            </w:r>
          </w:p>
        </w:tc>
        <w:tc>
          <w:tcPr>
            <w:tcW w:w="2126" w:type="dxa"/>
            <w:gridSpan w:val="3"/>
          </w:tcPr>
          <w:p w:rsidR="00886955" w:rsidRPr="00CD1BDC" w:rsidRDefault="00886955" w:rsidP="0088695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Гвоздева Т.О.</w:t>
            </w:r>
          </w:p>
        </w:tc>
        <w:tc>
          <w:tcPr>
            <w:tcW w:w="1560" w:type="dxa"/>
            <w:gridSpan w:val="2"/>
            <w:vAlign w:val="center"/>
          </w:tcPr>
          <w:p w:rsidR="00886955" w:rsidRPr="00CD1BDC" w:rsidRDefault="00886955" w:rsidP="00CB7E9D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886955" w:rsidRPr="00CD1BDC" w:rsidRDefault="00886955" w:rsidP="00CB7E9D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  <w:vAlign w:val="center"/>
          </w:tcPr>
          <w:p w:rsidR="00886955" w:rsidRPr="00CD1BDC" w:rsidRDefault="00886955" w:rsidP="00886955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84</w:t>
            </w:r>
          </w:p>
        </w:tc>
      </w:tr>
      <w:tr w:rsidR="006D1F6D" w:rsidTr="00CB7E9D">
        <w:tc>
          <w:tcPr>
            <w:tcW w:w="567" w:type="dxa"/>
          </w:tcPr>
          <w:p w:rsidR="00330F25" w:rsidRPr="00CD1BDC" w:rsidRDefault="00330F2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7.</w:t>
            </w:r>
          </w:p>
        </w:tc>
        <w:tc>
          <w:tcPr>
            <w:tcW w:w="3119" w:type="dxa"/>
            <w:gridSpan w:val="2"/>
          </w:tcPr>
          <w:p w:rsidR="00330F25" w:rsidRPr="00CD1BDC" w:rsidRDefault="00330F2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Деловая документация</w:t>
            </w:r>
          </w:p>
        </w:tc>
        <w:tc>
          <w:tcPr>
            <w:tcW w:w="2126" w:type="dxa"/>
            <w:gridSpan w:val="3"/>
          </w:tcPr>
          <w:p w:rsidR="00330F25" w:rsidRPr="00CD1BDC" w:rsidRDefault="00330F2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Малиновская Н.Н.</w:t>
            </w:r>
          </w:p>
        </w:tc>
        <w:tc>
          <w:tcPr>
            <w:tcW w:w="1560" w:type="dxa"/>
            <w:gridSpan w:val="2"/>
            <w:vAlign w:val="center"/>
          </w:tcPr>
          <w:p w:rsidR="00330F25" w:rsidRPr="00CD1BDC" w:rsidRDefault="00330F25" w:rsidP="00CB7E9D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330F25" w:rsidRPr="00CD1BDC" w:rsidRDefault="00330F25" w:rsidP="00CB7E9D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  <w:vAlign w:val="center"/>
          </w:tcPr>
          <w:p w:rsidR="00330F25" w:rsidRPr="00CD1BDC" w:rsidRDefault="00330F25" w:rsidP="00330F25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61</w:t>
            </w:r>
          </w:p>
        </w:tc>
      </w:tr>
      <w:tr w:rsidR="006D1F6D" w:rsidTr="00CB7E9D">
        <w:tc>
          <w:tcPr>
            <w:tcW w:w="567" w:type="dxa"/>
          </w:tcPr>
          <w:p w:rsidR="00330F25" w:rsidRPr="00CD1BDC" w:rsidRDefault="00330F2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8.</w:t>
            </w:r>
          </w:p>
        </w:tc>
        <w:tc>
          <w:tcPr>
            <w:tcW w:w="3119" w:type="dxa"/>
            <w:gridSpan w:val="2"/>
          </w:tcPr>
          <w:p w:rsidR="00330F25" w:rsidRPr="00CD1BDC" w:rsidRDefault="00330F2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Внешнеэкономическая деятельность</w:t>
            </w:r>
          </w:p>
        </w:tc>
        <w:tc>
          <w:tcPr>
            <w:tcW w:w="2126" w:type="dxa"/>
            <w:gridSpan w:val="3"/>
            <w:vAlign w:val="center"/>
          </w:tcPr>
          <w:p w:rsidR="00330F25" w:rsidRPr="00CD1BDC" w:rsidRDefault="00330F25" w:rsidP="00330F2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Малиновская Н.Н.</w:t>
            </w:r>
          </w:p>
        </w:tc>
        <w:tc>
          <w:tcPr>
            <w:tcW w:w="1560" w:type="dxa"/>
            <w:gridSpan w:val="2"/>
            <w:vAlign w:val="center"/>
          </w:tcPr>
          <w:p w:rsidR="00330F25" w:rsidRPr="00CD1BDC" w:rsidRDefault="00330F25" w:rsidP="00CB7E9D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330F25" w:rsidRPr="00CD1BDC" w:rsidRDefault="00330F25" w:rsidP="00CB7E9D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  <w:vAlign w:val="center"/>
          </w:tcPr>
          <w:p w:rsidR="00330F25" w:rsidRPr="00CD1BDC" w:rsidRDefault="00330F25" w:rsidP="00BB52BA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61</w:t>
            </w:r>
          </w:p>
        </w:tc>
      </w:tr>
      <w:tr w:rsidR="006D1F6D" w:rsidTr="00CB7E9D">
        <w:tc>
          <w:tcPr>
            <w:tcW w:w="567" w:type="dxa"/>
          </w:tcPr>
          <w:p w:rsidR="00330F25" w:rsidRPr="00CD1BDC" w:rsidRDefault="00330F2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9.</w:t>
            </w:r>
          </w:p>
        </w:tc>
        <w:tc>
          <w:tcPr>
            <w:tcW w:w="3119" w:type="dxa"/>
            <w:gridSpan w:val="2"/>
          </w:tcPr>
          <w:p w:rsidR="00330F25" w:rsidRPr="00CD1BDC" w:rsidRDefault="00330F25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Белорусский язы</w:t>
            </w:r>
            <w:proofErr w:type="gramStart"/>
            <w:r w:rsidRPr="00CD1BDC">
              <w:rPr>
                <w:sz w:val="22"/>
                <w:szCs w:val="22"/>
              </w:rPr>
              <w:t>к(</w:t>
            </w:r>
            <w:proofErr w:type="spellStart"/>
            <w:proofErr w:type="gramEnd"/>
            <w:r w:rsidRPr="00CD1BDC">
              <w:rPr>
                <w:sz w:val="22"/>
                <w:szCs w:val="22"/>
              </w:rPr>
              <w:t>проф</w:t>
            </w:r>
            <w:r w:rsidR="002E7891" w:rsidRPr="00CD1BDC">
              <w:rPr>
                <w:sz w:val="22"/>
                <w:szCs w:val="22"/>
              </w:rPr>
              <w:t>.лекс</w:t>
            </w:r>
            <w:proofErr w:type="spellEnd"/>
            <w:r w:rsidR="002E7891" w:rsidRPr="00CD1BDC"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3"/>
          </w:tcPr>
          <w:p w:rsidR="00330F25" w:rsidRPr="00CD1BDC" w:rsidRDefault="002E7891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Гайдук А.А.</w:t>
            </w:r>
          </w:p>
        </w:tc>
        <w:tc>
          <w:tcPr>
            <w:tcW w:w="1560" w:type="dxa"/>
            <w:gridSpan w:val="2"/>
          </w:tcPr>
          <w:p w:rsidR="00330F25" w:rsidRPr="00CD1BDC" w:rsidRDefault="002E7891" w:rsidP="00CB7E9D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</w:tcPr>
          <w:p w:rsidR="00330F25" w:rsidRPr="00CD1BDC" w:rsidRDefault="002E7891" w:rsidP="00043532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15.</w:t>
            </w:r>
            <w:r w:rsidR="00043532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330F25" w:rsidRPr="00CD1BDC" w:rsidRDefault="002E7891" w:rsidP="002E7891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58</w:t>
            </w:r>
          </w:p>
        </w:tc>
      </w:tr>
      <w:tr w:rsidR="00043532" w:rsidTr="00CB7E9D">
        <w:tc>
          <w:tcPr>
            <w:tcW w:w="567" w:type="dxa"/>
            <w:vMerge w:val="restart"/>
          </w:tcPr>
          <w:p w:rsidR="00043532" w:rsidRDefault="00043532" w:rsidP="00DE0AAE">
            <w:pPr>
              <w:rPr>
                <w:sz w:val="22"/>
                <w:szCs w:val="22"/>
              </w:rPr>
            </w:pPr>
          </w:p>
          <w:p w:rsidR="00043532" w:rsidRPr="00CD1BDC" w:rsidRDefault="00043532" w:rsidP="00DE0A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19" w:type="dxa"/>
            <w:gridSpan w:val="2"/>
            <w:vMerge w:val="restart"/>
          </w:tcPr>
          <w:p w:rsidR="00043532" w:rsidRDefault="00043532" w:rsidP="002E7891">
            <w:pPr>
              <w:rPr>
                <w:sz w:val="22"/>
                <w:szCs w:val="22"/>
              </w:rPr>
            </w:pPr>
          </w:p>
          <w:p w:rsidR="00043532" w:rsidRPr="00CD1BDC" w:rsidRDefault="00043532" w:rsidP="002E7891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Иностранный язык (англ.)</w:t>
            </w:r>
          </w:p>
        </w:tc>
        <w:tc>
          <w:tcPr>
            <w:tcW w:w="2126" w:type="dxa"/>
            <w:gridSpan w:val="3"/>
          </w:tcPr>
          <w:p w:rsidR="00043532" w:rsidRPr="00CD1BDC" w:rsidRDefault="00043532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Коваль Т.С.</w:t>
            </w:r>
          </w:p>
        </w:tc>
        <w:tc>
          <w:tcPr>
            <w:tcW w:w="1560" w:type="dxa"/>
            <w:gridSpan w:val="2"/>
          </w:tcPr>
          <w:p w:rsidR="00043532" w:rsidRPr="00CD1BDC" w:rsidRDefault="00043532" w:rsidP="007969EF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</w:tcPr>
          <w:p w:rsidR="00043532" w:rsidRPr="00CD1BDC" w:rsidRDefault="00043532" w:rsidP="007969EF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15.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043532" w:rsidRPr="00CD1BDC" w:rsidRDefault="00043532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043532" w:rsidTr="0000767F">
        <w:tc>
          <w:tcPr>
            <w:tcW w:w="567" w:type="dxa"/>
            <w:vMerge/>
          </w:tcPr>
          <w:p w:rsidR="00043532" w:rsidRPr="00CD1BDC" w:rsidRDefault="00043532" w:rsidP="00DE0AAE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043532" w:rsidRPr="00CD1BDC" w:rsidRDefault="00043532" w:rsidP="002E78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043532" w:rsidRPr="00CD1BDC" w:rsidRDefault="00043532">
            <w:pPr>
              <w:rPr>
                <w:sz w:val="22"/>
                <w:szCs w:val="22"/>
              </w:rPr>
            </w:pPr>
            <w:proofErr w:type="spellStart"/>
            <w:r w:rsidRPr="00CD1BDC">
              <w:rPr>
                <w:sz w:val="22"/>
                <w:szCs w:val="22"/>
              </w:rPr>
              <w:t>Сущевич</w:t>
            </w:r>
            <w:proofErr w:type="spellEnd"/>
            <w:r w:rsidRPr="00CD1BDC">
              <w:rPr>
                <w:sz w:val="22"/>
                <w:szCs w:val="22"/>
              </w:rPr>
              <w:t xml:space="preserve"> И.А.</w:t>
            </w:r>
          </w:p>
        </w:tc>
        <w:tc>
          <w:tcPr>
            <w:tcW w:w="1560" w:type="dxa"/>
            <w:gridSpan w:val="2"/>
            <w:vAlign w:val="center"/>
          </w:tcPr>
          <w:p w:rsidR="00043532" w:rsidRPr="00CD1BDC" w:rsidRDefault="00043532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  <w:vAlign w:val="center"/>
          </w:tcPr>
          <w:p w:rsidR="00043532" w:rsidRPr="00CD1BDC" w:rsidRDefault="00043532" w:rsidP="001F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1F0164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043532" w:rsidRPr="00CD1BDC" w:rsidRDefault="00043532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29а</w:t>
            </w:r>
          </w:p>
        </w:tc>
      </w:tr>
      <w:tr w:rsidR="00043532" w:rsidTr="005C2223">
        <w:tc>
          <w:tcPr>
            <w:tcW w:w="567" w:type="dxa"/>
            <w:vMerge/>
          </w:tcPr>
          <w:p w:rsidR="00043532" w:rsidRPr="00CD1BDC" w:rsidRDefault="0004353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043532" w:rsidRPr="00CD1BDC" w:rsidRDefault="00043532" w:rsidP="002E789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043532" w:rsidRPr="00CD1BDC" w:rsidRDefault="00043532">
            <w:pPr>
              <w:rPr>
                <w:sz w:val="22"/>
                <w:szCs w:val="22"/>
              </w:rPr>
            </w:pPr>
            <w:proofErr w:type="spellStart"/>
            <w:r w:rsidRPr="00CD1BDC">
              <w:rPr>
                <w:sz w:val="22"/>
                <w:szCs w:val="22"/>
              </w:rPr>
              <w:t>Колодко</w:t>
            </w:r>
            <w:proofErr w:type="spellEnd"/>
            <w:r w:rsidRPr="00CD1BDC">
              <w:rPr>
                <w:sz w:val="22"/>
                <w:szCs w:val="22"/>
              </w:rPr>
              <w:t xml:space="preserve"> Л.Н.</w:t>
            </w:r>
          </w:p>
        </w:tc>
        <w:tc>
          <w:tcPr>
            <w:tcW w:w="1560" w:type="dxa"/>
            <w:gridSpan w:val="2"/>
            <w:vAlign w:val="center"/>
          </w:tcPr>
          <w:p w:rsidR="00043532" w:rsidRPr="00CD1BDC" w:rsidRDefault="00043532" w:rsidP="007969EF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043532" w:rsidRPr="00CD1BDC" w:rsidRDefault="00043532" w:rsidP="007969EF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  <w:vAlign w:val="center"/>
          </w:tcPr>
          <w:p w:rsidR="00043532" w:rsidRPr="00CD1BDC" w:rsidRDefault="00043532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043532" w:rsidTr="006624B2">
        <w:tc>
          <w:tcPr>
            <w:tcW w:w="567" w:type="dxa"/>
          </w:tcPr>
          <w:p w:rsidR="00043532" w:rsidRPr="00CD1BDC" w:rsidRDefault="00043532" w:rsidP="006D1F6D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CD1BDC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</w:tcPr>
          <w:p w:rsidR="00043532" w:rsidRPr="00CD1BDC" w:rsidRDefault="00043532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Иностранный язык (</w:t>
            </w:r>
            <w:proofErr w:type="gramStart"/>
            <w:r w:rsidRPr="00CD1BDC">
              <w:rPr>
                <w:sz w:val="22"/>
                <w:szCs w:val="22"/>
              </w:rPr>
              <w:t>нем</w:t>
            </w:r>
            <w:proofErr w:type="gramEnd"/>
            <w:r w:rsidRPr="00CD1BDC">
              <w:rPr>
                <w:sz w:val="22"/>
                <w:szCs w:val="22"/>
              </w:rPr>
              <w:t>.)</w:t>
            </w:r>
          </w:p>
        </w:tc>
        <w:tc>
          <w:tcPr>
            <w:tcW w:w="2126" w:type="dxa"/>
            <w:gridSpan w:val="3"/>
          </w:tcPr>
          <w:p w:rsidR="00043532" w:rsidRPr="00CD1BDC" w:rsidRDefault="00043532">
            <w:pPr>
              <w:rPr>
                <w:sz w:val="22"/>
                <w:szCs w:val="22"/>
              </w:rPr>
            </w:pPr>
            <w:proofErr w:type="spellStart"/>
            <w:r w:rsidRPr="00CD1BDC">
              <w:rPr>
                <w:sz w:val="22"/>
                <w:szCs w:val="22"/>
              </w:rPr>
              <w:t>Омельянович</w:t>
            </w:r>
            <w:proofErr w:type="spellEnd"/>
            <w:r w:rsidRPr="00CD1BDC">
              <w:rPr>
                <w:sz w:val="22"/>
                <w:szCs w:val="22"/>
              </w:rPr>
              <w:t xml:space="preserve"> И.К.</w:t>
            </w:r>
          </w:p>
        </w:tc>
        <w:tc>
          <w:tcPr>
            <w:tcW w:w="1560" w:type="dxa"/>
            <w:gridSpan w:val="2"/>
            <w:vAlign w:val="center"/>
          </w:tcPr>
          <w:p w:rsidR="00043532" w:rsidRPr="00CD1BDC" w:rsidRDefault="00043532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  <w:vAlign w:val="center"/>
          </w:tcPr>
          <w:p w:rsidR="00043532" w:rsidRPr="00CD1BDC" w:rsidRDefault="00043532" w:rsidP="00043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  <w:vAlign w:val="center"/>
          </w:tcPr>
          <w:p w:rsidR="00043532" w:rsidRPr="00CD1BDC" w:rsidRDefault="00043532" w:rsidP="00043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18</w:t>
            </w:r>
          </w:p>
        </w:tc>
      </w:tr>
      <w:tr w:rsidR="00330F25" w:rsidTr="00CB7E9D">
        <w:tc>
          <w:tcPr>
            <w:tcW w:w="567" w:type="dxa"/>
          </w:tcPr>
          <w:p w:rsidR="00330F25" w:rsidRPr="00CD1BDC" w:rsidRDefault="002E7891" w:rsidP="006D1F6D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1</w:t>
            </w:r>
            <w:r w:rsidR="006D1F6D">
              <w:rPr>
                <w:sz w:val="22"/>
                <w:szCs w:val="22"/>
              </w:rPr>
              <w:t>2</w:t>
            </w:r>
            <w:r w:rsidRPr="00CD1BDC">
              <w:rPr>
                <w:sz w:val="22"/>
                <w:szCs w:val="22"/>
              </w:rPr>
              <w:t>.</w:t>
            </w:r>
          </w:p>
        </w:tc>
        <w:tc>
          <w:tcPr>
            <w:tcW w:w="3119" w:type="dxa"/>
            <w:gridSpan w:val="2"/>
          </w:tcPr>
          <w:p w:rsidR="00330F25" w:rsidRPr="00CD1BDC" w:rsidRDefault="00CD1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Охрана окружающей среды и энергосбережение</w:t>
            </w:r>
          </w:p>
        </w:tc>
        <w:tc>
          <w:tcPr>
            <w:tcW w:w="2126" w:type="dxa"/>
            <w:gridSpan w:val="3"/>
            <w:vAlign w:val="center"/>
          </w:tcPr>
          <w:p w:rsidR="00330F25" w:rsidRPr="00CD1BDC" w:rsidRDefault="00CD1BDC" w:rsidP="00CD1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Сергеенко М.А.</w:t>
            </w:r>
          </w:p>
        </w:tc>
        <w:tc>
          <w:tcPr>
            <w:tcW w:w="1560" w:type="dxa"/>
            <w:gridSpan w:val="2"/>
            <w:vAlign w:val="center"/>
          </w:tcPr>
          <w:p w:rsidR="00330F25" w:rsidRPr="00CD1BDC" w:rsidRDefault="00CD1BDC" w:rsidP="00CB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  <w:vAlign w:val="center"/>
          </w:tcPr>
          <w:p w:rsidR="00330F25" w:rsidRPr="00CD1BDC" w:rsidRDefault="00CD1BDC" w:rsidP="0004353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043532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330F25" w:rsidRPr="00CD1BDC" w:rsidRDefault="00CD1BDC" w:rsidP="001F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0164">
              <w:rPr>
                <w:sz w:val="22"/>
                <w:szCs w:val="22"/>
              </w:rPr>
              <w:t>1</w:t>
            </w:r>
          </w:p>
        </w:tc>
      </w:tr>
      <w:tr w:rsidR="00330F25" w:rsidTr="00CB7E9D">
        <w:tc>
          <w:tcPr>
            <w:tcW w:w="567" w:type="dxa"/>
          </w:tcPr>
          <w:p w:rsidR="00330F25" w:rsidRPr="00CD1BDC" w:rsidRDefault="00CD1BDC" w:rsidP="006D1F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D1F6D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3119" w:type="dxa"/>
            <w:gridSpan w:val="2"/>
          </w:tcPr>
          <w:p w:rsidR="00330F25" w:rsidRPr="00CD1BDC" w:rsidRDefault="00CD1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 населения и территорий от ЧС</w:t>
            </w:r>
          </w:p>
        </w:tc>
        <w:tc>
          <w:tcPr>
            <w:tcW w:w="2126" w:type="dxa"/>
            <w:gridSpan w:val="3"/>
            <w:vAlign w:val="center"/>
          </w:tcPr>
          <w:p w:rsidR="00330F25" w:rsidRPr="00CD1BDC" w:rsidRDefault="00CD1BDC" w:rsidP="00CD1BD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Былинкин</w:t>
            </w:r>
            <w:proofErr w:type="spellEnd"/>
            <w:r>
              <w:rPr>
                <w:sz w:val="22"/>
                <w:szCs w:val="22"/>
              </w:rPr>
              <w:t xml:space="preserve"> А.Р.</w:t>
            </w:r>
          </w:p>
        </w:tc>
        <w:tc>
          <w:tcPr>
            <w:tcW w:w="1560" w:type="dxa"/>
            <w:gridSpan w:val="2"/>
            <w:vAlign w:val="center"/>
          </w:tcPr>
          <w:p w:rsidR="00330F25" w:rsidRPr="00CD1BDC" w:rsidRDefault="00CD1BDC" w:rsidP="00CB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330F25" w:rsidRPr="00CD1BDC" w:rsidRDefault="00CD1BDC" w:rsidP="00CB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  <w:vAlign w:val="center"/>
          </w:tcPr>
          <w:p w:rsidR="00330F25" w:rsidRPr="00CD1BDC" w:rsidRDefault="00CD1BDC" w:rsidP="00CD1BD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6D1F6D" w:rsidTr="00CB7E9D">
        <w:tc>
          <w:tcPr>
            <w:tcW w:w="567" w:type="dxa"/>
            <w:vMerge w:val="restart"/>
            <w:vAlign w:val="center"/>
          </w:tcPr>
          <w:p w:rsidR="006D1F6D" w:rsidRPr="00CD1BDC" w:rsidRDefault="006D1F6D" w:rsidP="006D1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6D1F6D" w:rsidRPr="00CD1BDC" w:rsidRDefault="006D1F6D" w:rsidP="006D1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</w:tc>
        <w:tc>
          <w:tcPr>
            <w:tcW w:w="2126" w:type="dxa"/>
            <w:gridSpan w:val="3"/>
          </w:tcPr>
          <w:p w:rsidR="006D1F6D" w:rsidRPr="00CD1BDC" w:rsidRDefault="006D1F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Королько</w:t>
            </w:r>
            <w:proofErr w:type="spellEnd"/>
            <w:r>
              <w:rPr>
                <w:sz w:val="22"/>
                <w:szCs w:val="22"/>
              </w:rPr>
              <w:t xml:space="preserve"> Ю.В.</w:t>
            </w:r>
          </w:p>
        </w:tc>
        <w:tc>
          <w:tcPr>
            <w:tcW w:w="1560" w:type="dxa"/>
            <w:gridSpan w:val="2"/>
            <w:vAlign w:val="center"/>
          </w:tcPr>
          <w:p w:rsidR="006D1F6D" w:rsidRPr="00CD1BDC" w:rsidRDefault="006D1F6D" w:rsidP="00CB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6D1F6D" w:rsidRPr="00CD1BDC" w:rsidRDefault="006D1F6D" w:rsidP="00CB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</w:tcPr>
          <w:p w:rsidR="006D1F6D" w:rsidRPr="00CD1BDC" w:rsidRDefault="006D1F6D" w:rsidP="006D1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</w:tr>
      <w:tr w:rsidR="006D1F6D" w:rsidTr="00CB7E9D">
        <w:tc>
          <w:tcPr>
            <w:tcW w:w="567" w:type="dxa"/>
            <w:vMerge/>
          </w:tcPr>
          <w:p w:rsidR="006D1F6D" w:rsidRPr="00CD1BDC" w:rsidRDefault="006D1F6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6D1F6D" w:rsidRPr="00CD1BDC" w:rsidRDefault="006D1F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6D1F6D" w:rsidRPr="00CD1BDC" w:rsidRDefault="006D1F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Бучкин</w:t>
            </w:r>
            <w:proofErr w:type="spellEnd"/>
            <w:r>
              <w:rPr>
                <w:sz w:val="22"/>
                <w:szCs w:val="22"/>
              </w:rPr>
              <w:t xml:space="preserve"> О.А.</w:t>
            </w:r>
          </w:p>
        </w:tc>
        <w:tc>
          <w:tcPr>
            <w:tcW w:w="1560" w:type="dxa"/>
            <w:gridSpan w:val="2"/>
            <w:vAlign w:val="center"/>
          </w:tcPr>
          <w:p w:rsidR="006D1F6D" w:rsidRPr="00CD1BDC" w:rsidRDefault="006D1F6D" w:rsidP="00CB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  <w:vAlign w:val="center"/>
          </w:tcPr>
          <w:p w:rsidR="006D1F6D" w:rsidRPr="00CD1BDC" w:rsidRDefault="006D1F6D" w:rsidP="001F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  <w:r w:rsidR="001F0164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  <w:vAlign w:val="center"/>
          </w:tcPr>
          <w:p w:rsidR="006D1F6D" w:rsidRPr="00CD1BDC" w:rsidRDefault="006D1F6D" w:rsidP="006D1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6D1F6D" w:rsidTr="00CB7E9D">
        <w:tc>
          <w:tcPr>
            <w:tcW w:w="567" w:type="dxa"/>
            <w:vMerge/>
          </w:tcPr>
          <w:p w:rsidR="006D1F6D" w:rsidRPr="00CD1BDC" w:rsidRDefault="006D1F6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6D1F6D" w:rsidRPr="00CD1BDC" w:rsidRDefault="006D1F6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6D1F6D" w:rsidRPr="00CD1BDC" w:rsidRDefault="006D1F6D" w:rsidP="006D1F6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Нагарнович</w:t>
            </w:r>
            <w:proofErr w:type="spellEnd"/>
            <w:r>
              <w:rPr>
                <w:sz w:val="22"/>
                <w:szCs w:val="22"/>
              </w:rPr>
              <w:t xml:space="preserve"> Ж.А.</w:t>
            </w:r>
          </w:p>
        </w:tc>
        <w:tc>
          <w:tcPr>
            <w:tcW w:w="1560" w:type="dxa"/>
            <w:gridSpan w:val="2"/>
          </w:tcPr>
          <w:p w:rsidR="006D1F6D" w:rsidRPr="00CD1BDC" w:rsidRDefault="006D1F6D" w:rsidP="00CB7E9D">
            <w:pPr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</w:tcPr>
          <w:p w:rsidR="006D1F6D" w:rsidRPr="00CD1BDC" w:rsidRDefault="006D1F6D" w:rsidP="00043532">
            <w:pPr>
              <w:jc w:val="center"/>
              <w:rPr>
                <w:sz w:val="22"/>
                <w:szCs w:val="22"/>
              </w:rPr>
            </w:pPr>
            <w:r w:rsidRPr="00CD1BDC">
              <w:rPr>
                <w:sz w:val="22"/>
                <w:szCs w:val="22"/>
              </w:rPr>
              <w:t>15.</w:t>
            </w:r>
            <w:r w:rsidR="00043532">
              <w:rPr>
                <w:sz w:val="22"/>
                <w:szCs w:val="22"/>
              </w:rPr>
              <w:t>50</w:t>
            </w:r>
          </w:p>
        </w:tc>
        <w:tc>
          <w:tcPr>
            <w:tcW w:w="1418" w:type="dxa"/>
          </w:tcPr>
          <w:p w:rsidR="006D1F6D" w:rsidRPr="00CD1BDC" w:rsidRDefault="006D1F6D" w:rsidP="006D1F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B71F21" w:rsidTr="00B71F21">
        <w:tc>
          <w:tcPr>
            <w:tcW w:w="567" w:type="dxa"/>
            <w:vMerge w:val="restart"/>
            <w:vAlign w:val="center"/>
          </w:tcPr>
          <w:p w:rsidR="00B71F21" w:rsidRPr="00CD1BDC" w:rsidRDefault="00B71F21" w:rsidP="0058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B71F21" w:rsidRPr="00CD1BDC" w:rsidRDefault="00B71F21" w:rsidP="00B71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Бухгалтерский учет</w:t>
            </w:r>
          </w:p>
        </w:tc>
        <w:tc>
          <w:tcPr>
            <w:tcW w:w="2126" w:type="dxa"/>
            <w:gridSpan w:val="3"/>
          </w:tcPr>
          <w:p w:rsidR="00B71F21" w:rsidRPr="00CD1BDC" w:rsidRDefault="00B71F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Чура</w:t>
            </w:r>
            <w:proofErr w:type="spellEnd"/>
            <w:r>
              <w:rPr>
                <w:sz w:val="22"/>
                <w:szCs w:val="22"/>
              </w:rPr>
              <w:t xml:space="preserve"> Л.И.</w:t>
            </w:r>
          </w:p>
        </w:tc>
        <w:tc>
          <w:tcPr>
            <w:tcW w:w="1560" w:type="dxa"/>
            <w:gridSpan w:val="2"/>
          </w:tcPr>
          <w:p w:rsidR="00B71F21" w:rsidRPr="00CD1BDC" w:rsidRDefault="00B71F21" w:rsidP="00CB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559" w:type="dxa"/>
          </w:tcPr>
          <w:p w:rsidR="00B71F21" w:rsidRPr="00CD1BDC" w:rsidRDefault="00B71F21" w:rsidP="001F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1F0164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B71F21" w:rsidRPr="00CD1BDC" w:rsidRDefault="00B71F21" w:rsidP="00B53E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B71F21" w:rsidTr="00CB7E9D">
        <w:tc>
          <w:tcPr>
            <w:tcW w:w="567" w:type="dxa"/>
            <w:vMerge/>
          </w:tcPr>
          <w:p w:rsidR="00B71F21" w:rsidRPr="00CD1BDC" w:rsidRDefault="00B71F2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71F21" w:rsidRPr="00CD1BDC" w:rsidRDefault="00B71F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B71F21" w:rsidRPr="00CD1BDC" w:rsidRDefault="00B71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Лапко В.В.</w:t>
            </w:r>
          </w:p>
        </w:tc>
        <w:tc>
          <w:tcPr>
            <w:tcW w:w="1560" w:type="dxa"/>
            <w:gridSpan w:val="2"/>
          </w:tcPr>
          <w:p w:rsidR="00B71F21" w:rsidRPr="00CD1BDC" w:rsidRDefault="00B71F21" w:rsidP="00CB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</w:tcPr>
          <w:p w:rsidR="00B71F21" w:rsidRPr="00CD1BDC" w:rsidRDefault="00B71F21" w:rsidP="00CB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</w:tcPr>
          <w:p w:rsidR="00B71F21" w:rsidRPr="00CD1BDC" w:rsidRDefault="00B71F21" w:rsidP="0058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B71F21" w:rsidTr="00CB7E9D">
        <w:tc>
          <w:tcPr>
            <w:tcW w:w="567" w:type="dxa"/>
            <w:vMerge/>
          </w:tcPr>
          <w:p w:rsidR="00B71F21" w:rsidRPr="00CD1BDC" w:rsidRDefault="00B71F2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71F21" w:rsidRPr="00CD1BDC" w:rsidRDefault="00B71F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B71F21" w:rsidRPr="00CD1BDC" w:rsidRDefault="00B71F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Копытко</w:t>
            </w:r>
            <w:proofErr w:type="spellEnd"/>
            <w:r>
              <w:rPr>
                <w:sz w:val="22"/>
                <w:szCs w:val="22"/>
              </w:rPr>
              <w:t xml:space="preserve"> Т.А</w:t>
            </w:r>
          </w:p>
        </w:tc>
        <w:tc>
          <w:tcPr>
            <w:tcW w:w="1560" w:type="dxa"/>
            <w:gridSpan w:val="2"/>
          </w:tcPr>
          <w:p w:rsidR="00B71F21" w:rsidRPr="00CD1BDC" w:rsidRDefault="00B71F21" w:rsidP="00CB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559" w:type="dxa"/>
          </w:tcPr>
          <w:p w:rsidR="00B71F21" w:rsidRPr="00CD1BDC" w:rsidRDefault="00B71F21" w:rsidP="001F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1F0164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B71F21" w:rsidRPr="00CD1BDC" w:rsidRDefault="00B71F21" w:rsidP="005808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B71F21" w:rsidTr="00CB7E9D">
        <w:tc>
          <w:tcPr>
            <w:tcW w:w="567" w:type="dxa"/>
            <w:vMerge/>
          </w:tcPr>
          <w:p w:rsidR="00B71F21" w:rsidRPr="00CD1BDC" w:rsidRDefault="00B71F2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71F21" w:rsidRPr="00CD1BDC" w:rsidRDefault="00B71F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B71F21" w:rsidRPr="00CD1BDC" w:rsidRDefault="00B71F2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Мелентьева Л.С.</w:t>
            </w:r>
          </w:p>
        </w:tc>
        <w:tc>
          <w:tcPr>
            <w:tcW w:w="1560" w:type="dxa"/>
            <w:gridSpan w:val="2"/>
          </w:tcPr>
          <w:p w:rsidR="00B71F21" w:rsidRPr="00CD1BDC" w:rsidRDefault="00B71F21" w:rsidP="00CB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</w:tcPr>
          <w:p w:rsidR="00B71F21" w:rsidRPr="00CD1BDC" w:rsidRDefault="00B71F21" w:rsidP="00CB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</w:tcPr>
          <w:p w:rsidR="00B71F21" w:rsidRPr="00CD1BDC" w:rsidRDefault="00B71F21" w:rsidP="00B71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B71F21" w:rsidTr="00CB7E9D">
        <w:tc>
          <w:tcPr>
            <w:tcW w:w="567" w:type="dxa"/>
            <w:vMerge/>
          </w:tcPr>
          <w:p w:rsidR="00B71F21" w:rsidRPr="00CD1BDC" w:rsidRDefault="00B71F2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71F21" w:rsidRPr="00CD1BDC" w:rsidRDefault="00B71F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B71F21" w:rsidRPr="00CD1BDC" w:rsidRDefault="00B71F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Микулко</w:t>
            </w:r>
            <w:proofErr w:type="spellEnd"/>
            <w:r>
              <w:rPr>
                <w:sz w:val="22"/>
                <w:szCs w:val="22"/>
              </w:rPr>
              <w:t xml:space="preserve"> О.Г.</w:t>
            </w:r>
          </w:p>
        </w:tc>
        <w:tc>
          <w:tcPr>
            <w:tcW w:w="1560" w:type="dxa"/>
            <w:gridSpan w:val="2"/>
          </w:tcPr>
          <w:p w:rsidR="00B71F21" w:rsidRPr="00CD1BDC" w:rsidRDefault="00B71F21" w:rsidP="00CB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</w:tcPr>
          <w:p w:rsidR="00B71F21" w:rsidRPr="00CD1BDC" w:rsidRDefault="00B71F21" w:rsidP="00CB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</w:tcPr>
          <w:p w:rsidR="00B71F21" w:rsidRPr="00CD1BDC" w:rsidRDefault="00B71F21" w:rsidP="00B71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B71F21" w:rsidTr="00CB7E9D">
        <w:tc>
          <w:tcPr>
            <w:tcW w:w="567" w:type="dxa"/>
            <w:vMerge/>
          </w:tcPr>
          <w:p w:rsidR="00B71F21" w:rsidRPr="00CD1BDC" w:rsidRDefault="00B71F2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71F21" w:rsidRPr="00CD1BDC" w:rsidRDefault="00B71F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B71F21" w:rsidRPr="00CD1BDC" w:rsidRDefault="00B71F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Шалай</w:t>
            </w:r>
            <w:proofErr w:type="spellEnd"/>
            <w:r>
              <w:rPr>
                <w:sz w:val="22"/>
                <w:szCs w:val="22"/>
              </w:rPr>
              <w:t xml:space="preserve"> М.А.</w:t>
            </w:r>
          </w:p>
        </w:tc>
        <w:tc>
          <w:tcPr>
            <w:tcW w:w="1560" w:type="dxa"/>
            <w:gridSpan w:val="2"/>
          </w:tcPr>
          <w:p w:rsidR="00B71F21" w:rsidRPr="00CD1BDC" w:rsidRDefault="00B71F21" w:rsidP="00CB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559" w:type="dxa"/>
          </w:tcPr>
          <w:p w:rsidR="00B71F21" w:rsidRPr="00CD1BDC" w:rsidRDefault="00B71F21" w:rsidP="00CB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B71F21" w:rsidRPr="00CD1BDC" w:rsidRDefault="00B71F21" w:rsidP="00B71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B71F21" w:rsidTr="00CB7E9D">
        <w:tc>
          <w:tcPr>
            <w:tcW w:w="567" w:type="dxa"/>
            <w:vMerge/>
          </w:tcPr>
          <w:p w:rsidR="00B71F21" w:rsidRPr="00CD1BDC" w:rsidRDefault="00B71F2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B71F21" w:rsidRPr="00CD1BDC" w:rsidRDefault="00B71F2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B71F21" w:rsidRPr="00CD1BDC" w:rsidRDefault="00B71F2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Драчиловская</w:t>
            </w:r>
            <w:proofErr w:type="spellEnd"/>
            <w:r>
              <w:rPr>
                <w:sz w:val="22"/>
                <w:szCs w:val="22"/>
              </w:rPr>
              <w:t xml:space="preserve"> Н.М.</w:t>
            </w:r>
          </w:p>
        </w:tc>
        <w:tc>
          <w:tcPr>
            <w:tcW w:w="1560" w:type="dxa"/>
            <w:gridSpan w:val="2"/>
          </w:tcPr>
          <w:p w:rsidR="00B71F21" w:rsidRPr="00CD1BDC" w:rsidRDefault="00B71F21" w:rsidP="00CB7E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пятница</w:t>
            </w:r>
          </w:p>
        </w:tc>
        <w:tc>
          <w:tcPr>
            <w:tcW w:w="1559" w:type="dxa"/>
          </w:tcPr>
          <w:p w:rsidR="00B71F21" w:rsidRPr="00CD1BDC" w:rsidRDefault="00B71F21" w:rsidP="00CB7E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418" w:type="dxa"/>
          </w:tcPr>
          <w:p w:rsidR="00B71F21" w:rsidRPr="00CD1BDC" w:rsidRDefault="00B71F21" w:rsidP="00B71F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1C01B1" w:rsidTr="001C01B1">
        <w:tc>
          <w:tcPr>
            <w:tcW w:w="567" w:type="dxa"/>
            <w:vMerge w:val="restart"/>
            <w:vAlign w:val="center"/>
          </w:tcPr>
          <w:p w:rsidR="001C01B1" w:rsidRPr="00CD1BDC" w:rsidRDefault="001C01B1" w:rsidP="001C0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1C01B1" w:rsidRPr="00CD1BDC" w:rsidRDefault="001C01B1" w:rsidP="001C0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бухгалтерского учета</w:t>
            </w:r>
          </w:p>
        </w:tc>
        <w:tc>
          <w:tcPr>
            <w:tcW w:w="2126" w:type="dxa"/>
            <w:gridSpan w:val="3"/>
          </w:tcPr>
          <w:p w:rsidR="001C01B1" w:rsidRPr="00CD1BDC" w:rsidRDefault="001C01B1" w:rsidP="00BB5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Лапко В.В.</w:t>
            </w:r>
          </w:p>
        </w:tc>
        <w:tc>
          <w:tcPr>
            <w:tcW w:w="1560" w:type="dxa"/>
            <w:gridSpan w:val="2"/>
          </w:tcPr>
          <w:p w:rsidR="001C01B1" w:rsidRPr="00CD1BDC" w:rsidRDefault="001C01B1" w:rsidP="00BB5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</w:tcPr>
          <w:p w:rsidR="001C01B1" w:rsidRPr="00CD1BDC" w:rsidRDefault="001C01B1" w:rsidP="00BB5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</w:tcPr>
          <w:p w:rsidR="001C01B1" w:rsidRPr="00CD1BDC" w:rsidRDefault="001C01B1" w:rsidP="00BB5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1C01B1" w:rsidTr="00CB7E9D">
        <w:tc>
          <w:tcPr>
            <w:tcW w:w="567" w:type="dxa"/>
            <w:vMerge/>
          </w:tcPr>
          <w:p w:rsidR="001C01B1" w:rsidRPr="00CD1BDC" w:rsidRDefault="001C01B1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1C01B1" w:rsidRPr="00CD1BDC" w:rsidRDefault="001C01B1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1C01B1" w:rsidRPr="00CD1BDC" w:rsidRDefault="001C01B1" w:rsidP="00BB52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Микулко</w:t>
            </w:r>
            <w:proofErr w:type="spellEnd"/>
            <w:r>
              <w:rPr>
                <w:sz w:val="22"/>
                <w:szCs w:val="22"/>
              </w:rPr>
              <w:t xml:space="preserve"> О.Г.</w:t>
            </w:r>
          </w:p>
        </w:tc>
        <w:tc>
          <w:tcPr>
            <w:tcW w:w="1560" w:type="dxa"/>
            <w:gridSpan w:val="2"/>
          </w:tcPr>
          <w:p w:rsidR="001C01B1" w:rsidRPr="00CD1BDC" w:rsidRDefault="001C01B1" w:rsidP="00BB5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</w:tcPr>
          <w:p w:rsidR="001C01B1" w:rsidRPr="00CD1BDC" w:rsidRDefault="001C01B1" w:rsidP="00BB5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</w:tcPr>
          <w:p w:rsidR="001C01B1" w:rsidRPr="00CD1BDC" w:rsidRDefault="001C01B1" w:rsidP="00BB5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771B2D" w:rsidTr="001C01B1">
        <w:tc>
          <w:tcPr>
            <w:tcW w:w="567" w:type="dxa"/>
            <w:vMerge w:val="restart"/>
            <w:vAlign w:val="center"/>
          </w:tcPr>
          <w:p w:rsidR="00771B2D" w:rsidRPr="00CD1BDC" w:rsidRDefault="00771B2D" w:rsidP="001C01B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119" w:type="dxa"/>
            <w:gridSpan w:val="2"/>
            <w:vMerge w:val="restart"/>
            <w:vAlign w:val="center"/>
          </w:tcPr>
          <w:p w:rsidR="00771B2D" w:rsidRPr="00CD1BDC" w:rsidRDefault="00771B2D" w:rsidP="00771B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Ревизия и контроль</w:t>
            </w:r>
          </w:p>
        </w:tc>
        <w:tc>
          <w:tcPr>
            <w:tcW w:w="2126" w:type="dxa"/>
            <w:gridSpan w:val="3"/>
          </w:tcPr>
          <w:p w:rsidR="00771B2D" w:rsidRPr="00CD1BDC" w:rsidRDefault="00771B2D" w:rsidP="00BB52B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Копытко</w:t>
            </w:r>
            <w:proofErr w:type="spellEnd"/>
            <w:r>
              <w:rPr>
                <w:sz w:val="22"/>
                <w:szCs w:val="22"/>
              </w:rPr>
              <w:t xml:space="preserve"> Т.А</w:t>
            </w:r>
          </w:p>
        </w:tc>
        <w:tc>
          <w:tcPr>
            <w:tcW w:w="1560" w:type="dxa"/>
            <w:gridSpan w:val="2"/>
          </w:tcPr>
          <w:p w:rsidR="00771B2D" w:rsidRPr="00CD1BDC" w:rsidRDefault="00771B2D" w:rsidP="00BB5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559" w:type="dxa"/>
          </w:tcPr>
          <w:p w:rsidR="00771B2D" w:rsidRPr="00CD1BDC" w:rsidRDefault="00771B2D" w:rsidP="001F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1F0164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771B2D" w:rsidRPr="00CD1BDC" w:rsidRDefault="00771B2D" w:rsidP="00BB5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771B2D" w:rsidTr="00CB7E9D">
        <w:tc>
          <w:tcPr>
            <w:tcW w:w="567" w:type="dxa"/>
            <w:vMerge/>
          </w:tcPr>
          <w:p w:rsidR="00771B2D" w:rsidRPr="00CD1BDC" w:rsidRDefault="00771B2D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771B2D" w:rsidRPr="00CD1BDC" w:rsidRDefault="00771B2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771B2D" w:rsidRPr="00CD1BDC" w:rsidRDefault="00771B2D" w:rsidP="00BB5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Мелентьева Л.С.</w:t>
            </w:r>
          </w:p>
        </w:tc>
        <w:tc>
          <w:tcPr>
            <w:tcW w:w="1560" w:type="dxa"/>
            <w:gridSpan w:val="2"/>
          </w:tcPr>
          <w:p w:rsidR="00771B2D" w:rsidRPr="00CD1BDC" w:rsidRDefault="00771B2D" w:rsidP="00BB52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</w:tcPr>
          <w:p w:rsidR="00771B2D" w:rsidRPr="00CD1BDC" w:rsidRDefault="00771B2D" w:rsidP="00BB5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</w:tcPr>
          <w:p w:rsidR="00771B2D" w:rsidRPr="00CD1BDC" w:rsidRDefault="00771B2D" w:rsidP="00BB52B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</w:p>
        </w:tc>
      </w:tr>
      <w:tr w:rsidR="00E54322" w:rsidTr="00CB7E9D">
        <w:tc>
          <w:tcPr>
            <w:tcW w:w="567" w:type="dxa"/>
            <w:vMerge w:val="restart"/>
          </w:tcPr>
          <w:p w:rsidR="00E54322" w:rsidRDefault="00E54322">
            <w:pPr>
              <w:rPr>
                <w:sz w:val="22"/>
                <w:szCs w:val="22"/>
              </w:rPr>
            </w:pPr>
          </w:p>
          <w:p w:rsidR="00E54322" w:rsidRPr="00CD1BDC" w:rsidRDefault="00E5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119" w:type="dxa"/>
            <w:gridSpan w:val="2"/>
            <w:vMerge w:val="restart"/>
          </w:tcPr>
          <w:p w:rsidR="00E54322" w:rsidRDefault="00E54322">
            <w:pPr>
              <w:rPr>
                <w:sz w:val="22"/>
                <w:szCs w:val="22"/>
              </w:rPr>
            </w:pPr>
          </w:p>
          <w:p w:rsidR="00E54322" w:rsidRPr="00CD1BDC" w:rsidRDefault="00E5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Экономика организации</w:t>
            </w:r>
          </w:p>
        </w:tc>
        <w:tc>
          <w:tcPr>
            <w:tcW w:w="2126" w:type="dxa"/>
            <w:gridSpan w:val="3"/>
          </w:tcPr>
          <w:p w:rsidR="00E54322" w:rsidRPr="00CD1BDC" w:rsidRDefault="00E543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Митлошук</w:t>
            </w:r>
            <w:proofErr w:type="spellEnd"/>
            <w:r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1560" w:type="dxa"/>
            <w:gridSpan w:val="2"/>
          </w:tcPr>
          <w:p w:rsidR="00E54322" w:rsidRPr="00CD1BDC" w:rsidRDefault="00E54322">
            <w:pPr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четверг</w:t>
            </w:r>
          </w:p>
        </w:tc>
        <w:tc>
          <w:tcPr>
            <w:tcW w:w="1559" w:type="dxa"/>
          </w:tcPr>
          <w:p w:rsidR="00E54322" w:rsidRPr="00CD1BDC" w:rsidRDefault="00E54322" w:rsidP="001F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1F0164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E54322" w:rsidRPr="00CD1BDC" w:rsidRDefault="00E5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70</w:t>
            </w:r>
          </w:p>
        </w:tc>
      </w:tr>
      <w:tr w:rsidR="00E54322" w:rsidTr="00CB7E9D">
        <w:tc>
          <w:tcPr>
            <w:tcW w:w="567" w:type="dxa"/>
            <w:vMerge/>
          </w:tcPr>
          <w:p w:rsidR="00E54322" w:rsidRPr="00CD1BDC" w:rsidRDefault="00E5432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E54322" w:rsidRPr="00CD1BDC" w:rsidRDefault="00E543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E54322" w:rsidRPr="00CD1BDC" w:rsidRDefault="00E543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Савощик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560" w:type="dxa"/>
            <w:gridSpan w:val="2"/>
          </w:tcPr>
          <w:p w:rsidR="00E54322" w:rsidRPr="00CD1BDC" w:rsidRDefault="00E54322">
            <w:pPr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</w:tcPr>
          <w:p w:rsidR="00E54322" w:rsidRPr="00CD1BDC" w:rsidRDefault="00E54322" w:rsidP="00CB7E9D">
            <w:pPr>
              <w:jc w:val="center"/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</w:tcPr>
          <w:p w:rsidR="00E54322" w:rsidRPr="00CD1BDC" w:rsidRDefault="00E54322" w:rsidP="00E5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54322" w:rsidTr="00CB7E9D">
        <w:tc>
          <w:tcPr>
            <w:tcW w:w="567" w:type="dxa"/>
            <w:vMerge/>
          </w:tcPr>
          <w:p w:rsidR="00E54322" w:rsidRPr="00CD1BDC" w:rsidRDefault="00E5432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E54322" w:rsidRPr="00CD1BDC" w:rsidRDefault="00E543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E54322" w:rsidRPr="00CD1BDC" w:rsidRDefault="00E5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Лебедь А.К.</w:t>
            </w:r>
          </w:p>
        </w:tc>
        <w:tc>
          <w:tcPr>
            <w:tcW w:w="1560" w:type="dxa"/>
            <w:gridSpan w:val="2"/>
          </w:tcPr>
          <w:p w:rsidR="00E54322" w:rsidRPr="00CD1BDC" w:rsidRDefault="00E5432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</w:tcPr>
          <w:p w:rsidR="00E54322" w:rsidRPr="00CD1BDC" w:rsidRDefault="00E54322" w:rsidP="00CB7E9D">
            <w:pPr>
              <w:jc w:val="center"/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</w:tcPr>
          <w:p w:rsidR="00E54322" w:rsidRPr="00CD1BDC" w:rsidRDefault="00E54322" w:rsidP="00E5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E54322" w:rsidTr="00CB7E9D">
        <w:tc>
          <w:tcPr>
            <w:tcW w:w="567" w:type="dxa"/>
            <w:vMerge/>
          </w:tcPr>
          <w:p w:rsidR="00E54322" w:rsidRPr="00CD1BDC" w:rsidRDefault="00E54322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E54322" w:rsidRPr="00CD1BDC" w:rsidRDefault="00E5432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E54322" w:rsidRDefault="00E5432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Шумская</w:t>
            </w:r>
            <w:proofErr w:type="spellEnd"/>
            <w:r>
              <w:rPr>
                <w:sz w:val="22"/>
                <w:szCs w:val="22"/>
              </w:rPr>
              <w:t xml:space="preserve"> А.З.</w:t>
            </w:r>
          </w:p>
        </w:tc>
        <w:tc>
          <w:tcPr>
            <w:tcW w:w="1560" w:type="dxa"/>
            <w:gridSpan w:val="2"/>
          </w:tcPr>
          <w:p w:rsidR="00E54322" w:rsidRPr="00CD1BDC" w:rsidRDefault="00E54322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559" w:type="dxa"/>
          </w:tcPr>
          <w:p w:rsidR="00E54322" w:rsidRPr="00CD1BDC" w:rsidRDefault="00E54322" w:rsidP="001F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1F0164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E54322" w:rsidRPr="00CD1BDC" w:rsidRDefault="00E54322" w:rsidP="00E5432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B075A" w:rsidTr="00CB7E9D">
        <w:tc>
          <w:tcPr>
            <w:tcW w:w="567" w:type="dxa"/>
            <w:vMerge/>
          </w:tcPr>
          <w:p w:rsidR="008B075A" w:rsidRPr="00CD1BDC" w:rsidRDefault="008B075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8B075A" w:rsidRPr="00CD1BDC" w:rsidRDefault="008B075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8B075A" w:rsidRDefault="008B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Т.В.</w:t>
            </w:r>
          </w:p>
        </w:tc>
        <w:tc>
          <w:tcPr>
            <w:tcW w:w="1560" w:type="dxa"/>
            <w:gridSpan w:val="2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8B075A" w:rsidTr="00CB7E9D">
        <w:tc>
          <w:tcPr>
            <w:tcW w:w="567" w:type="dxa"/>
            <w:vMerge w:val="restart"/>
          </w:tcPr>
          <w:p w:rsidR="008B075A" w:rsidRDefault="008B075A">
            <w:pPr>
              <w:rPr>
                <w:sz w:val="22"/>
                <w:szCs w:val="22"/>
              </w:rPr>
            </w:pPr>
          </w:p>
          <w:p w:rsidR="008B075A" w:rsidRPr="00CD1BDC" w:rsidRDefault="008B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119" w:type="dxa"/>
            <w:gridSpan w:val="2"/>
            <w:vMerge w:val="restart"/>
          </w:tcPr>
          <w:p w:rsidR="008B075A" w:rsidRDefault="008B075A">
            <w:pPr>
              <w:rPr>
                <w:sz w:val="22"/>
                <w:szCs w:val="22"/>
              </w:rPr>
            </w:pPr>
          </w:p>
          <w:p w:rsidR="008B075A" w:rsidRPr="00CD1BDC" w:rsidRDefault="008B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АХД</w:t>
            </w:r>
          </w:p>
        </w:tc>
        <w:tc>
          <w:tcPr>
            <w:tcW w:w="2126" w:type="dxa"/>
            <w:gridSpan w:val="3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Митлошук</w:t>
            </w:r>
            <w:proofErr w:type="spellEnd"/>
            <w:r>
              <w:rPr>
                <w:sz w:val="22"/>
                <w:szCs w:val="22"/>
              </w:rPr>
              <w:t xml:space="preserve"> Т.Г.</w:t>
            </w:r>
          </w:p>
        </w:tc>
        <w:tc>
          <w:tcPr>
            <w:tcW w:w="1560" w:type="dxa"/>
            <w:gridSpan w:val="2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четверг</w:t>
            </w:r>
          </w:p>
        </w:tc>
        <w:tc>
          <w:tcPr>
            <w:tcW w:w="1559" w:type="dxa"/>
          </w:tcPr>
          <w:p w:rsidR="008B075A" w:rsidRPr="00CD1BDC" w:rsidRDefault="008B075A" w:rsidP="001F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1F0164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70</w:t>
            </w:r>
          </w:p>
        </w:tc>
      </w:tr>
      <w:tr w:rsidR="008B075A" w:rsidTr="00CB7E9D">
        <w:tc>
          <w:tcPr>
            <w:tcW w:w="567" w:type="dxa"/>
            <w:vMerge/>
          </w:tcPr>
          <w:p w:rsidR="008B075A" w:rsidRPr="00CD1BDC" w:rsidRDefault="008B075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8B075A" w:rsidRPr="00CD1BDC" w:rsidRDefault="008B075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Савощик</w:t>
            </w:r>
            <w:proofErr w:type="spellEnd"/>
            <w:r>
              <w:rPr>
                <w:sz w:val="22"/>
                <w:szCs w:val="22"/>
              </w:rPr>
              <w:t xml:space="preserve"> Ю.А.</w:t>
            </w:r>
          </w:p>
        </w:tc>
        <w:tc>
          <w:tcPr>
            <w:tcW w:w="1560" w:type="dxa"/>
            <w:gridSpan w:val="2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8B075A" w:rsidTr="00CB7E9D">
        <w:tc>
          <w:tcPr>
            <w:tcW w:w="567" w:type="dxa"/>
            <w:vMerge/>
          </w:tcPr>
          <w:p w:rsidR="008B075A" w:rsidRPr="00CD1BDC" w:rsidRDefault="008B075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8B075A" w:rsidRPr="00CD1BDC" w:rsidRDefault="008B075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Лебедь А.К.</w:t>
            </w:r>
          </w:p>
        </w:tc>
        <w:tc>
          <w:tcPr>
            <w:tcW w:w="1560" w:type="dxa"/>
            <w:gridSpan w:val="2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8B075A" w:rsidTr="00CB7E9D">
        <w:tc>
          <w:tcPr>
            <w:tcW w:w="567" w:type="dxa"/>
            <w:vMerge/>
          </w:tcPr>
          <w:p w:rsidR="008B075A" w:rsidRPr="00CD1BDC" w:rsidRDefault="008B075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8B075A" w:rsidRPr="00CD1BDC" w:rsidRDefault="008B075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8B075A" w:rsidRDefault="008B075A" w:rsidP="007969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Шумская</w:t>
            </w:r>
            <w:proofErr w:type="spellEnd"/>
            <w:r>
              <w:rPr>
                <w:sz w:val="22"/>
                <w:szCs w:val="22"/>
              </w:rPr>
              <w:t xml:space="preserve"> А.З.</w:t>
            </w:r>
          </w:p>
        </w:tc>
        <w:tc>
          <w:tcPr>
            <w:tcW w:w="1560" w:type="dxa"/>
            <w:gridSpan w:val="2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559" w:type="dxa"/>
          </w:tcPr>
          <w:p w:rsidR="008B075A" w:rsidRPr="00CD1BDC" w:rsidRDefault="008B075A" w:rsidP="001F01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1F0164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8B075A" w:rsidTr="00CB7E9D">
        <w:tc>
          <w:tcPr>
            <w:tcW w:w="567" w:type="dxa"/>
            <w:vMerge/>
          </w:tcPr>
          <w:p w:rsidR="008B075A" w:rsidRPr="00CD1BDC" w:rsidRDefault="008B075A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8B075A" w:rsidRPr="00CD1BDC" w:rsidRDefault="008B075A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8B075A" w:rsidRDefault="008B075A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Сафронова Т.В.</w:t>
            </w:r>
          </w:p>
        </w:tc>
        <w:tc>
          <w:tcPr>
            <w:tcW w:w="1560" w:type="dxa"/>
            <w:gridSpan w:val="2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</w:tr>
      <w:tr w:rsidR="008B075A" w:rsidTr="00CB7E9D">
        <w:tc>
          <w:tcPr>
            <w:tcW w:w="567" w:type="dxa"/>
          </w:tcPr>
          <w:p w:rsidR="008B075A" w:rsidRPr="00CD1BDC" w:rsidRDefault="008B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119" w:type="dxa"/>
            <w:gridSpan w:val="2"/>
          </w:tcPr>
          <w:p w:rsidR="008B075A" w:rsidRPr="00CD1BDC" w:rsidRDefault="008B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Статистика</w:t>
            </w:r>
          </w:p>
        </w:tc>
        <w:tc>
          <w:tcPr>
            <w:tcW w:w="2126" w:type="dxa"/>
            <w:gridSpan w:val="3"/>
          </w:tcPr>
          <w:p w:rsidR="008B075A" w:rsidRPr="00CD1BDC" w:rsidRDefault="008B075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Мащар</w:t>
            </w:r>
            <w:proofErr w:type="spellEnd"/>
            <w:r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1560" w:type="dxa"/>
            <w:gridSpan w:val="2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8B075A" w:rsidTr="00CB7E9D">
        <w:tc>
          <w:tcPr>
            <w:tcW w:w="567" w:type="dxa"/>
          </w:tcPr>
          <w:p w:rsidR="008B075A" w:rsidRPr="00CD1BDC" w:rsidRDefault="008B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21.</w:t>
            </w:r>
          </w:p>
        </w:tc>
        <w:tc>
          <w:tcPr>
            <w:tcW w:w="3119" w:type="dxa"/>
            <w:gridSpan w:val="2"/>
          </w:tcPr>
          <w:p w:rsidR="008B075A" w:rsidRPr="00CD1BDC" w:rsidRDefault="008B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Налогообложение</w:t>
            </w:r>
          </w:p>
        </w:tc>
        <w:tc>
          <w:tcPr>
            <w:tcW w:w="2126" w:type="dxa"/>
            <w:gridSpan w:val="3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Мащар</w:t>
            </w:r>
            <w:proofErr w:type="spellEnd"/>
            <w:r>
              <w:rPr>
                <w:sz w:val="22"/>
                <w:szCs w:val="22"/>
              </w:rPr>
              <w:t xml:space="preserve"> О.Л.</w:t>
            </w:r>
          </w:p>
        </w:tc>
        <w:tc>
          <w:tcPr>
            <w:tcW w:w="1560" w:type="dxa"/>
            <w:gridSpan w:val="2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8B075A" w:rsidTr="00CB7E9D">
        <w:tc>
          <w:tcPr>
            <w:tcW w:w="567" w:type="dxa"/>
          </w:tcPr>
          <w:p w:rsidR="008B075A" w:rsidRPr="00CD1BDC" w:rsidRDefault="008B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119" w:type="dxa"/>
            <w:gridSpan w:val="2"/>
          </w:tcPr>
          <w:p w:rsidR="008B075A" w:rsidRPr="00CD1BDC" w:rsidRDefault="008B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предпринимательства</w:t>
            </w:r>
          </w:p>
        </w:tc>
        <w:tc>
          <w:tcPr>
            <w:tcW w:w="2126" w:type="dxa"/>
            <w:gridSpan w:val="3"/>
          </w:tcPr>
          <w:p w:rsidR="008B075A" w:rsidRPr="00CD1BDC" w:rsidRDefault="008B075A">
            <w:pPr>
              <w:rPr>
                <w:sz w:val="22"/>
                <w:szCs w:val="22"/>
              </w:rPr>
            </w:pPr>
            <w:proofErr w:type="spellStart"/>
            <w:r w:rsidRPr="008B075A">
              <w:rPr>
                <w:sz w:val="22"/>
                <w:szCs w:val="22"/>
              </w:rPr>
              <w:t>Алиевич</w:t>
            </w:r>
            <w:proofErr w:type="spellEnd"/>
            <w:r w:rsidRPr="008B075A">
              <w:rPr>
                <w:sz w:val="22"/>
                <w:szCs w:val="22"/>
              </w:rPr>
              <w:t xml:space="preserve"> А.Б.</w:t>
            </w:r>
          </w:p>
        </w:tc>
        <w:tc>
          <w:tcPr>
            <w:tcW w:w="1560" w:type="dxa"/>
            <w:gridSpan w:val="2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</w:tcPr>
          <w:p w:rsidR="008B075A" w:rsidRPr="00CD1BDC" w:rsidRDefault="008B075A" w:rsidP="008B0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8B075A" w:rsidTr="00CB7E9D">
        <w:tc>
          <w:tcPr>
            <w:tcW w:w="567" w:type="dxa"/>
          </w:tcPr>
          <w:p w:rsidR="008B075A" w:rsidRPr="00CD1BDC" w:rsidRDefault="008B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119" w:type="dxa"/>
            <w:gridSpan w:val="2"/>
          </w:tcPr>
          <w:p w:rsidR="008B075A" w:rsidRPr="00CD1BDC" w:rsidRDefault="008B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Оборудование предприятий торговли</w:t>
            </w:r>
          </w:p>
        </w:tc>
        <w:tc>
          <w:tcPr>
            <w:tcW w:w="2126" w:type="dxa"/>
            <w:gridSpan w:val="3"/>
          </w:tcPr>
          <w:p w:rsidR="008B075A" w:rsidRPr="00CD1BDC" w:rsidRDefault="008B075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Ситько А.И.</w:t>
            </w:r>
          </w:p>
        </w:tc>
        <w:tc>
          <w:tcPr>
            <w:tcW w:w="1560" w:type="dxa"/>
            <w:gridSpan w:val="2"/>
          </w:tcPr>
          <w:p w:rsidR="008B075A" w:rsidRPr="00CD1BDC" w:rsidRDefault="008B075A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</w:tcPr>
          <w:p w:rsidR="008B075A" w:rsidRPr="00CD1BDC" w:rsidRDefault="008B075A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1DB8" w:rsidTr="00CB7E9D">
        <w:tc>
          <w:tcPr>
            <w:tcW w:w="567" w:type="dxa"/>
          </w:tcPr>
          <w:p w:rsidR="00E91DB8" w:rsidRDefault="00E91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3119" w:type="dxa"/>
            <w:gridSpan w:val="2"/>
          </w:tcPr>
          <w:p w:rsidR="00E91DB8" w:rsidRPr="00CD1BDC" w:rsidRDefault="00E91DB8" w:rsidP="00E91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 и технология торговли</w:t>
            </w:r>
          </w:p>
        </w:tc>
        <w:tc>
          <w:tcPr>
            <w:tcW w:w="2126" w:type="dxa"/>
            <w:gridSpan w:val="3"/>
          </w:tcPr>
          <w:p w:rsidR="00E91DB8" w:rsidRPr="00CD1BDC" w:rsidRDefault="00E91D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Королько</w:t>
            </w:r>
            <w:proofErr w:type="spellEnd"/>
            <w:r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560" w:type="dxa"/>
            <w:gridSpan w:val="2"/>
          </w:tcPr>
          <w:p w:rsidR="00E91DB8" w:rsidRPr="00CD1BDC" w:rsidRDefault="00E91DB8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559" w:type="dxa"/>
          </w:tcPr>
          <w:p w:rsidR="00E91DB8" w:rsidRPr="00CD1BDC" w:rsidRDefault="00E91DB8" w:rsidP="00912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9126E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E91DB8" w:rsidRPr="00CD1BDC" w:rsidRDefault="00E91DB8" w:rsidP="00E91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1DB8" w:rsidTr="00CB7E9D">
        <w:tc>
          <w:tcPr>
            <w:tcW w:w="567" w:type="dxa"/>
            <w:vMerge w:val="restart"/>
          </w:tcPr>
          <w:p w:rsidR="00E91DB8" w:rsidRDefault="00E91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3119" w:type="dxa"/>
            <w:gridSpan w:val="2"/>
            <w:vMerge w:val="restart"/>
          </w:tcPr>
          <w:p w:rsidR="00E91DB8" w:rsidRPr="00CD1BDC" w:rsidRDefault="00E91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Коммерческая деятельность</w:t>
            </w:r>
          </w:p>
        </w:tc>
        <w:tc>
          <w:tcPr>
            <w:tcW w:w="2126" w:type="dxa"/>
            <w:gridSpan w:val="3"/>
          </w:tcPr>
          <w:p w:rsidR="00E91DB8" w:rsidRPr="00CD1BDC" w:rsidRDefault="00E91DB8">
            <w:pPr>
              <w:rPr>
                <w:sz w:val="22"/>
                <w:szCs w:val="22"/>
              </w:rPr>
            </w:pPr>
            <w:proofErr w:type="spellStart"/>
            <w:r w:rsidRPr="00E91DB8">
              <w:rPr>
                <w:sz w:val="22"/>
                <w:szCs w:val="22"/>
              </w:rPr>
              <w:t>Королько</w:t>
            </w:r>
            <w:proofErr w:type="spellEnd"/>
            <w:r w:rsidRPr="00E91DB8">
              <w:rPr>
                <w:sz w:val="22"/>
                <w:szCs w:val="22"/>
              </w:rPr>
              <w:t xml:space="preserve"> А.Н.</w:t>
            </w:r>
          </w:p>
        </w:tc>
        <w:tc>
          <w:tcPr>
            <w:tcW w:w="1560" w:type="dxa"/>
            <w:gridSpan w:val="2"/>
          </w:tcPr>
          <w:p w:rsidR="00E91DB8" w:rsidRPr="00CD1BDC" w:rsidRDefault="00E91DB8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четверг</w:t>
            </w:r>
          </w:p>
        </w:tc>
        <w:tc>
          <w:tcPr>
            <w:tcW w:w="1559" w:type="dxa"/>
          </w:tcPr>
          <w:p w:rsidR="00E91DB8" w:rsidRPr="00CD1BDC" w:rsidRDefault="00E91DB8" w:rsidP="00912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  <w:r w:rsidR="009126EE">
              <w:rPr>
                <w:sz w:val="22"/>
                <w:szCs w:val="22"/>
              </w:rPr>
              <w:t>15</w:t>
            </w:r>
          </w:p>
        </w:tc>
        <w:tc>
          <w:tcPr>
            <w:tcW w:w="1418" w:type="dxa"/>
          </w:tcPr>
          <w:p w:rsidR="00E91DB8" w:rsidRPr="00CD1BDC" w:rsidRDefault="00E91DB8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1DB8" w:rsidTr="00CB7E9D">
        <w:tc>
          <w:tcPr>
            <w:tcW w:w="567" w:type="dxa"/>
            <w:vMerge/>
          </w:tcPr>
          <w:p w:rsidR="00E91DB8" w:rsidRDefault="00E91DB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E91DB8" w:rsidRDefault="00E91DB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E91DB8" w:rsidRPr="00E91DB8" w:rsidRDefault="00E91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Ситько А.И.</w:t>
            </w:r>
          </w:p>
        </w:tc>
        <w:tc>
          <w:tcPr>
            <w:tcW w:w="1560" w:type="dxa"/>
            <w:gridSpan w:val="2"/>
          </w:tcPr>
          <w:p w:rsidR="00E91DB8" w:rsidRPr="00CD1BDC" w:rsidRDefault="00E91DB8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</w:t>
            </w:r>
          </w:p>
        </w:tc>
        <w:tc>
          <w:tcPr>
            <w:tcW w:w="1559" w:type="dxa"/>
          </w:tcPr>
          <w:p w:rsidR="00E91DB8" w:rsidRPr="00CD1BDC" w:rsidRDefault="00E91DB8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</w:tcPr>
          <w:p w:rsidR="00E91DB8" w:rsidRPr="00CD1BDC" w:rsidRDefault="00E91DB8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1DB8" w:rsidTr="00CB7E9D">
        <w:tc>
          <w:tcPr>
            <w:tcW w:w="567" w:type="dxa"/>
          </w:tcPr>
          <w:p w:rsidR="00E91DB8" w:rsidRDefault="00E91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3119" w:type="dxa"/>
            <w:gridSpan w:val="2"/>
          </w:tcPr>
          <w:p w:rsidR="00E91DB8" w:rsidRDefault="00E91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Коммерческая  логистика</w:t>
            </w:r>
          </w:p>
        </w:tc>
        <w:tc>
          <w:tcPr>
            <w:tcW w:w="2126" w:type="dxa"/>
            <w:gridSpan w:val="3"/>
          </w:tcPr>
          <w:p w:rsidR="00E91DB8" w:rsidRDefault="00E91D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Фурса</w:t>
            </w:r>
            <w:proofErr w:type="spellEnd"/>
            <w:r>
              <w:rPr>
                <w:sz w:val="22"/>
                <w:szCs w:val="22"/>
              </w:rPr>
              <w:t xml:space="preserve"> М.П.</w:t>
            </w:r>
          </w:p>
        </w:tc>
        <w:tc>
          <w:tcPr>
            <w:tcW w:w="1560" w:type="dxa"/>
            <w:gridSpan w:val="2"/>
          </w:tcPr>
          <w:p w:rsidR="00E91DB8" w:rsidRPr="00CD1BDC" w:rsidRDefault="00E91DB8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</w:tcPr>
          <w:p w:rsidR="00E91DB8" w:rsidRPr="00CD1BDC" w:rsidRDefault="00E91DB8" w:rsidP="007969EF">
            <w:pPr>
              <w:jc w:val="center"/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15.50</w:t>
            </w:r>
          </w:p>
        </w:tc>
        <w:tc>
          <w:tcPr>
            <w:tcW w:w="1418" w:type="dxa"/>
          </w:tcPr>
          <w:p w:rsidR="00E91DB8" w:rsidRPr="00CD1BDC" w:rsidRDefault="00E91DB8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91DB8" w:rsidTr="00CB7E9D">
        <w:tc>
          <w:tcPr>
            <w:tcW w:w="567" w:type="dxa"/>
          </w:tcPr>
          <w:p w:rsidR="00E91DB8" w:rsidRDefault="00E91DB8" w:rsidP="00E91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3119" w:type="dxa"/>
            <w:gridSpan w:val="2"/>
          </w:tcPr>
          <w:p w:rsidR="00E91DB8" w:rsidRDefault="00E91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</w:t>
            </w:r>
            <w:r w:rsidR="000435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менеджмента</w:t>
            </w:r>
          </w:p>
        </w:tc>
        <w:tc>
          <w:tcPr>
            <w:tcW w:w="2126" w:type="dxa"/>
            <w:gridSpan w:val="3"/>
          </w:tcPr>
          <w:p w:rsidR="00E91DB8" w:rsidRDefault="00E91D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Ревекко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1560" w:type="dxa"/>
            <w:gridSpan w:val="2"/>
          </w:tcPr>
          <w:p w:rsidR="00E91DB8" w:rsidRPr="00CD1BDC" w:rsidRDefault="009126EE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</w:tcPr>
          <w:p w:rsidR="00E91DB8" w:rsidRPr="00CD1BDC" w:rsidRDefault="00E91DB8" w:rsidP="009126EE">
            <w:pPr>
              <w:jc w:val="center"/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1</w:t>
            </w:r>
            <w:r w:rsidR="009126EE">
              <w:rPr>
                <w:sz w:val="22"/>
                <w:szCs w:val="22"/>
              </w:rPr>
              <w:t>5</w:t>
            </w:r>
            <w:r w:rsidRPr="00E54322">
              <w:rPr>
                <w:sz w:val="22"/>
                <w:szCs w:val="22"/>
              </w:rPr>
              <w:t>.50</w:t>
            </w:r>
          </w:p>
        </w:tc>
        <w:tc>
          <w:tcPr>
            <w:tcW w:w="1418" w:type="dxa"/>
          </w:tcPr>
          <w:p w:rsidR="00E91DB8" w:rsidRDefault="00E91DB8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E91DB8" w:rsidTr="00E91DB8">
        <w:trPr>
          <w:trHeight w:val="127"/>
        </w:trPr>
        <w:tc>
          <w:tcPr>
            <w:tcW w:w="567" w:type="dxa"/>
          </w:tcPr>
          <w:p w:rsidR="00E91DB8" w:rsidRDefault="00E91DB8" w:rsidP="00E91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3119" w:type="dxa"/>
            <w:gridSpan w:val="2"/>
          </w:tcPr>
          <w:p w:rsidR="00E91DB8" w:rsidRDefault="00E91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</w:t>
            </w:r>
            <w:r w:rsidR="0004353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маркетинга</w:t>
            </w:r>
          </w:p>
        </w:tc>
        <w:tc>
          <w:tcPr>
            <w:tcW w:w="2126" w:type="dxa"/>
            <w:gridSpan w:val="3"/>
          </w:tcPr>
          <w:p w:rsidR="00E91DB8" w:rsidRDefault="00E91DB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Гундарь</w:t>
            </w:r>
            <w:proofErr w:type="spellEnd"/>
            <w:r>
              <w:rPr>
                <w:sz w:val="22"/>
                <w:szCs w:val="22"/>
              </w:rPr>
              <w:t xml:space="preserve"> И.К.</w:t>
            </w:r>
          </w:p>
        </w:tc>
        <w:tc>
          <w:tcPr>
            <w:tcW w:w="1560" w:type="dxa"/>
            <w:gridSpan w:val="2"/>
          </w:tcPr>
          <w:p w:rsidR="00E91DB8" w:rsidRPr="00CD1BDC" w:rsidRDefault="00E91DB8" w:rsidP="007969EF">
            <w:pPr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</w:tcPr>
          <w:p w:rsidR="00E91DB8" w:rsidRPr="00CD1BDC" w:rsidRDefault="00E91DB8" w:rsidP="007969EF">
            <w:pPr>
              <w:jc w:val="center"/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</w:tcPr>
          <w:p w:rsidR="00E91DB8" w:rsidRDefault="00E91DB8" w:rsidP="00E91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  <w:tr w:rsidR="00043532" w:rsidTr="00E91DB8">
        <w:trPr>
          <w:trHeight w:val="127"/>
        </w:trPr>
        <w:tc>
          <w:tcPr>
            <w:tcW w:w="567" w:type="dxa"/>
            <w:vMerge w:val="restart"/>
          </w:tcPr>
          <w:p w:rsidR="00043532" w:rsidRDefault="00043532" w:rsidP="00E91D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3119" w:type="dxa"/>
            <w:gridSpan w:val="2"/>
            <w:vMerge w:val="restart"/>
          </w:tcPr>
          <w:p w:rsidR="00043532" w:rsidRDefault="00043532" w:rsidP="00043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Основы  товароведения, </w:t>
            </w:r>
            <w:proofErr w:type="spellStart"/>
            <w:r>
              <w:rPr>
                <w:sz w:val="22"/>
                <w:szCs w:val="22"/>
              </w:rPr>
              <w:t>стандартиз</w:t>
            </w:r>
            <w:proofErr w:type="spellEnd"/>
            <w:r>
              <w:rPr>
                <w:sz w:val="22"/>
                <w:szCs w:val="22"/>
              </w:rPr>
              <w:t>. и сертификации</w:t>
            </w:r>
          </w:p>
        </w:tc>
        <w:tc>
          <w:tcPr>
            <w:tcW w:w="2126" w:type="dxa"/>
            <w:gridSpan w:val="3"/>
          </w:tcPr>
          <w:p w:rsidR="00043532" w:rsidRDefault="00043532" w:rsidP="007969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Ревекко</w:t>
            </w:r>
            <w:proofErr w:type="spellEnd"/>
            <w:r>
              <w:rPr>
                <w:sz w:val="22"/>
                <w:szCs w:val="22"/>
              </w:rPr>
              <w:t xml:space="preserve"> М.Н.</w:t>
            </w:r>
          </w:p>
        </w:tc>
        <w:tc>
          <w:tcPr>
            <w:tcW w:w="1560" w:type="dxa"/>
            <w:gridSpan w:val="2"/>
          </w:tcPr>
          <w:p w:rsidR="00043532" w:rsidRPr="00CD1BDC" w:rsidRDefault="009126EE" w:rsidP="007969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</w:t>
            </w:r>
          </w:p>
        </w:tc>
        <w:tc>
          <w:tcPr>
            <w:tcW w:w="1559" w:type="dxa"/>
          </w:tcPr>
          <w:p w:rsidR="00043532" w:rsidRPr="00CD1BDC" w:rsidRDefault="00043532" w:rsidP="009126EE">
            <w:pPr>
              <w:jc w:val="center"/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1</w:t>
            </w:r>
            <w:r w:rsidR="009126EE">
              <w:rPr>
                <w:sz w:val="22"/>
                <w:szCs w:val="22"/>
              </w:rPr>
              <w:t>5</w:t>
            </w:r>
            <w:r w:rsidRPr="00E54322">
              <w:rPr>
                <w:sz w:val="22"/>
                <w:szCs w:val="22"/>
              </w:rPr>
              <w:t>.50</w:t>
            </w:r>
          </w:p>
        </w:tc>
        <w:tc>
          <w:tcPr>
            <w:tcW w:w="1418" w:type="dxa"/>
          </w:tcPr>
          <w:p w:rsidR="00043532" w:rsidRDefault="00043532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</w:t>
            </w:r>
          </w:p>
        </w:tc>
      </w:tr>
      <w:tr w:rsidR="00043532" w:rsidTr="00E91DB8">
        <w:trPr>
          <w:trHeight w:val="127"/>
        </w:trPr>
        <w:tc>
          <w:tcPr>
            <w:tcW w:w="567" w:type="dxa"/>
            <w:vMerge/>
          </w:tcPr>
          <w:p w:rsidR="00043532" w:rsidRDefault="00043532" w:rsidP="00E91DB8">
            <w:pPr>
              <w:rPr>
                <w:sz w:val="22"/>
                <w:szCs w:val="22"/>
              </w:rPr>
            </w:pPr>
          </w:p>
        </w:tc>
        <w:tc>
          <w:tcPr>
            <w:tcW w:w="3119" w:type="dxa"/>
            <w:gridSpan w:val="2"/>
            <w:vMerge/>
          </w:tcPr>
          <w:p w:rsidR="00043532" w:rsidRDefault="00043532" w:rsidP="00043532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gridSpan w:val="3"/>
          </w:tcPr>
          <w:p w:rsidR="00043532" w:rsidRDefault="00043532" w:rsidP="007969E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Гундарь</w:t>
            </w:r>
            <w:proofErr w:type="spellEnd"/>
            <w:r>
              <w:rPr>
                <w:sz w:val="22"/>
                <w:szCs w:val="22"/>
              </w:rPr>
              <w:t xml:space="preserve"> И.К.</w:t>
            </w:r>
          </w:p>
        </w:tc>
        <w:tc>
          <w:tcPr>
            <w:tcW w:w="1560" w:type="dxa"/>
            <w:gridSpan w:val="2"/>
          </w:tcPr>
          <w:p w:rsidR="00043532" w:rsidRPr="00CD1BDC" w:rsidRDefault="00043532" w:rsidP="007969EF">
            <w:pPr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вторник</w:t>
            </w:r>
          </w:p>
        </w:tc>
        <w:tc>
          <w:tcPr>
            <w:tcW w:w="1559" w:type="dxa"/>
          </w:tcPr>
          <w:p w:rsidR="00043532" w:rsidRPr="00CD1BDC" w:rsidRDefault="00043532" w:rsidP="007969EF">
            <w:pPr>
              <w:jc w:val="center"/>
              <w:rPr>
                <w:sz w:val="22"/>
                <w:szCs w:val="22"/>
              </w:rPr>
            </w:pPr>
            <w:r w:rsidRPr="00E54322">
              <w:rPr>
                <w:sz w:val="22"/>
                <w:szCs w:val="22"/>
              </w:rPr>
              <w:t>14.50</w:t>
            </w:r>
          </w:p>
        </w:tc>
        <w:tc>
          <w:tcPr>
            <w:tcW w:w="1418" w:type="dxa"/>
          </w:tcPr>
          <w:p w:rsidR="00043532" w:rsidRDefault="00043532" w:rsidP="007969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</w:tr>
    </w:tbl>
    <w:p w:rsidR="00B85CE2" w:rsidRDefault="00B85CE2"/>
    <w:sectPr w:rsidR="00B85CE2" w:rsidSect="002E789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B1"/>
    <w:rsid w:val="00043532"/>
    <w:rsid w:val="001C01B1"/>
    <w:rsid w:val="001F0164"/>
    <w:rsid w:val="002E7891"/>
    <w:rsid w:val="00306A1E"/>
    <w:rsid w:val="00330F25"/>
    <w:rsid w:val="00437AB1"/>
    <w:rsid w:val="00580852"/>
    <w:rsid w:val="006C18A9"/>
    <w:rsid w:val="006D1F6D"/>
    <w:rsid w:val="00771B2D"/>
    <w:rsid w:val="00865631"/>
    <w:rsid w:val="00886955"/>
    <w:rsid w:val="008B075A"/>
    <w:rsid w:val="009126EE"/>
    <w:rsid w:val="00AA0558"/>
    <w:rsid w:val="00B53ED7"/>
    <w:rsid w:val="00B71F21"/>
    <w:rsid w:val="00B85CE2"/>
    <w:rsid w:val="00CB7E9D"/>
    <w:rsid w:val="00CD1BDC"/>
    <w:rsid w:val="00E54322"/>
    <w:rsid w:val="00E9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AB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7A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7AB1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7A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37AB1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8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RD GROUP</Company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 TEST</dc:creator>
  <cp:lastModifiedBy>Bobikys</cp:lastModifiedBy>
  <cp:revision>4</cp:revision>
  <cp:lastPrinted>2016-03-22T09:11:00Z</cp:lastPrinted>
  <dcterms:created xsi:type="dcterms:W3CDTF">2016-03-18T11:13:00Z</dcterms:created>
  <dcterms:modified xsi:type="dcterms:W3CDTF">2016-03-24T06:54:00Z</dcterms:modified>
</cp:coreProperties>
</file>